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8D2" w:rsidRPr="005B0DEE" w:rsidRDefault="008758D2" w:rsidP="008758D2">
      <w:pPr>
        <w:jc w:val="right"/>
        <w:rPr>
          <w:rFonts w:ascii="Times New Roman" w:hAnsi="Times New Roman" w:cs="Times New Roman"/>
          <w:sz w:val="20"/>
          <w:szCs w:val="20"/>
        </w:rPr>
      </w:pPr>
      <w:r w:rsidRPr="005B0DEE">
        <w:rPr>
          <w:rFonts w:ascii="Times New Roman" w:hAnsi="Times New Roman" w:cs="Times New Roman"/>
          <w:sz w:val="20"/>
          <w:szCs w:val="20"/>
        </w:rPr>
        <w:t>Приложение 1</w:t>
      </w:r>
    </w:p>
    <w:p w:rsidR="00DC66D5" w:rsidRPr="005B0DEE" w:rsidRDefault="008A24B3" w:rsidP="005B0D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DEE">
        <w:rPr>
          <w:rFonts w:ascii="Times New Roman" w:hAnsi="Times New Roman" w:cs="Times New Roman"/>
          <w:b/>
          <w:sz w:val="28"/>
          <w:szCs w:val="28"/>
        </w:rPr>
        <w:t>Общие рекомендации и предложения Общественного совета по результатам</w:t>
      </w:r>
      <w:r w:rsidR="008758D2" w:rsidRPr="005B0DEE">
        <w:rPr>
          <w:rFonts w:ascii="Times New Roman" w:hAnsi="Times New Roman" w:cs="Times New Roman"/>
          <w:b/>
          <w:sz w:val="28"/>
          <w:szCs w:val="28"/>
        </w:rPr>
        <w:t xml:space="preserve"> независимой оценки качества образовательной деятельности учреждений в 2017 году</w:t>
      </w:r>
    </w:p>
    <w:tbl>
      <w:tblPr>
        <w:tblStyle w:val="a3"/>
        <w:tblW w:w="0" w:type="auto"/>
        <w:tblLook w:val="04A0"/>
      </w:tblPr>
      <w:tblGrid>
        <w:gridCol w:w="2449"/>
        <w:gridCol w:w="4038"/>
        <w:gridCol w:w="4602"/>
        <w:gridCol w:w="3697"/>
      </w:tblGrid>
      <w:tr w:rsidR="002A1037" w:rsidRPr="00BF1EAB" w:rsidTr="000457ED">
        <w:tc>
          <w:tcPr>
            <w:tcW w:w="2449" w:type="dxa"/>
          </w:tcPr>
          <w:p w:rsidR="008758D2" w:rsidRPr="00BF1EAB" w:rsidRDefault="008758D2" w:rsidP="00BF1E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EA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4038" w:type="dxa"/>
          </w:tcPr>
          <w:p w:rsidR="008758D2" w:rsidRPr="00BF1EAB" w:rsidRDefault="008758D2" w:rsidP="00BF1E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EA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по результатам независимой оценки качества (максимальное количество баллов – 160, по показателям 40/70/20/30)</w:t>
            </w:r>
          </w:p>
        </w:tc>
        <w:tc>
          <w:tcPr>
            <w:tcW w:w="4602" w:type="dxa"/>
          </w:tcPr>
          <w:p w:rsidR="008758D2" w:rsidRPr="00BF1EAB" w:rsidRDefault="008758D2" w:rsidP="00BF1E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EAB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Рекомендации организатора - оператора</w:t>
            </w:r>
          </w:p>
        </w:tc>
        <w:tc>
          <w:tcPr>
            <w:tcW w:w="3697" w:type="dxa"/>
          </w:tcPr>
          <w:p w:rsidR="008758D2" w:rsidRPr="00BF1EAB" w:rsidRDefault="008758D2" w:rsidP="00BF1E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EAB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Рекомендации членов Общественного совета</w:t>
            </w:r>
          </w:p>
        </w:tc>
      </w:tr>
      <w:tr w:rsidR="002A1037" w:rsidRPr="00BF1EAB" w:rsidTr="000457ED">
        <w:tc>
          <w:tcPr>
            <w:tcW w:w="2449" w:type="dxa"/>
          </w:tcPr>
          <w:p w:rsidR="008758D2" w:rsidRPr="00BF1EAB" w:rsidRDefault="00875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EAB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общеобразовательное учреждение «</w:t>
            </w:r>
            <w:proofErr w:type="spellStart"/>
            <w:r w:rsidRPr="00BF1EAB">
              <w:rPr>
                <w:rFonts w:ascii="Times New Roman" w:hAnsi="Times New Roman" w:cs="Times New Roman"/>
                <w:sz w:val="24"/>
                <w:szCs w:val="24"/>
              </w:rPr>
              <w:t>Мийнальская</w:t>
            </w:r>
            <w:proofErr w:type="spellEnd"/>
            <w:r w:rsidRPr="00BF1EAB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4038" w:type="dxa"/>
          </w:tcPr>
          <w:p w:rsidR="008758D2" w:rsidRPr="00BF1EAB" w:rsidRDefault="00875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EAB">
              <w:rPr>
                <w:rFonts w:ascii="Times New Roman" w:hAnsi="Times New Roman" w:cs="Times New Roman"/>
                <w:sz w:val="24"/>
                <w:szCs w:val="24"/>
              </w:rPr>
              <w:t>1.В опросе приняли участие 40% родителей.</w:t>
            </w:r>
          </w:p>
          <w:p w:rsidR="008758D2" w:rsidRPr="00BF1EAB" w:rsidRDefault="00875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EAB">
              <w:rPr>
                <w:rFonts w:ascii="Times New Roman" w:hAnsi="Times New Roman" w:cs="Times New Roman"/>
                <w:sz w:val="24"/>
                <w:szCs w:val="24"/>
              </w:rPr>
              <w:t>2.Открытость и доступность информации об организации 27,15 баллов (67,9%).</w:t>
            </w:r>
          </w:p>
          <w:p w:rsidR="008758D2" w:rsidRPr="00BF1EAB" w:rsidRDefault="00875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EAB">
              <w:rPr>
                <w:rFonts w:ascii="Times New Roman" w:hAnsi="Times New Roman" w:cs="Times New Roman"/>
                <w:sz w:val="24"/>
                <w:szCs w:val="24"/>
              </w:rPr>
              <w:t xml:space="preserve">3.Комфортность </w:t>
            </w:r>
            <w:r w:rsidR="004F747D">
              <w:rPr>
                <w:rFonts w:ascii="Times New Roman" w:hAnsi="Times New Roman" w:cs="Times New Roman"/>
                <w:sz w:val="24"/>
                <w:szCs w:val="24"/>
              </w:rPr>
              <w:t xml:space="preserve">условий </w:t>
            </w:r>
            <w:r w:rsidRPr="00BF1EAB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услуг </w:t>
            </w:r>
            <w:r w:rsidR="00C94FD8">
              <w:rPr>
                <w:rFonts w:ascii="Times New Roman" w:hAnsi="Times New Roman" w:cs="Times New Roman"/>
                <w:sz w:val="24"/>
                <w:szCs w:val="24"/>
              </w:rPr>
              <w:t>и доступность их получения</w:t>
            </w:r>
            <w:r w:rsidR="00C94FD8" w:rsidRPr="00BF1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EAB">
              <w:rPr>
                <w:rFonts w:ascii="Times New Roman" w:hAnsi="Times New Roman" w:cs="Times New Roman"/>
                <w:sz w:val="24"/>
                <w:szCs w:val="24"/>
              </w:rPr>
              <w:t>– 39,6 баллов (56,6%).</w:t>
            </w:r>
          </w:p>
          <w:p w:rsidR="008758D2" w:rsidRPr="00BF1EAB" w:rsidRDefault="00875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EAB">
              <w:rPr>
                <w:rFonts w:ascii="Times New Roman" w:hAnsi="Times New Roman" w:cs="Times New Roman"/>
                <w:sz w:val="24"/>
                <w:szCs w:val="24"/>
              </w:rPr>
              <w:t>4.Доброжелательность и компетентность работников организации – 18,7баллов (90,3%).</w:t>
            </w:r>
          </w:p>
          <w:p w:rsidR="008758D2" w:rsidRPr="00BF1EAB" w:rsidRDefault="00875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EAB">
              <w:rPr>
                <w:rFonts w:ascii="Times New Roman" w:hAnsi="Times New Roman" w:cs="Times New Roman"/>
                <w:sz w:val="24"/>
                <w:szCs w:val="24"/>
              </w:rPr>
              <w:t>5. Удовлетворенность потребителей качеством оказания услуг – 28,2 балла (94%).</w:t>
            </w:r>
          </w:p>
        </w:tc>
        <w:tc>
          <w:tcPr>
            <w:tcW w:w="4602" w:type="dxa"/>
          </w:tcPr>
          <w:p w:rsidR="008758D2" w:rsidRPr="00BF1EAB" w:rsidRDefault="00875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EAB">
              <w:rPr>
                <w:rFonts w:ascii="Times New Roman" w:hAnsi="Times New Roman" w:cs="Times New Roman"/>
                <w:sz w:val="24"/>
                <w:szCs w:val="24"/>
              </w:rPr>
              <w:t>Наибольший результат получен по блоку показателей «</w:t>
            </w:r>
            <w:r w:rsidR="000457E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F1EAB">
              <w:rPr>
                <w:rFonts w:ascii="Times New Roman" w:hAnsi="Times New Roman" w:cs="Times New Roman"/>
                <w:sz w:val="24"/>
                <w:szCs w:val="24"/>
              </w:rPr>
              <w:t>довлетворенность потребителей качеством оказания услуг»</w:t>
            </w:r>
            <w:r w:rsidR="00BF1EAB" w:rsidRPr="00BF1EAB"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 w:rsidRPr="00BF1EAB">
              <w:rPr>
                <w:rFonts w:ascii="Times New Roman" w:hAnsi="Times New Roman" w:cs="Times New Roman"/>
                <w:sz w:val="24"/>
                <w:szCs w:val="24"/>
              </w:rPr>
              <w:t>аименьший результат по блоку показателей</w:t>
            </w:r>
            <w:r w:rsidR="00BF1EAB" w:rsidRPr="00BF1EAB">
              <w:rPr>
                <w:rFonts w:ascii="Times New Roman" w:hAnsi="Times New Roman" w:cs="Times New Roman"/>
                <w:sz w:val="24"/>
                <w:szCs w:val="24"/>
              </w:rPr>
              <w:t xml:space="preserve"> «Комфортность условий предоставления услуг». </w:t>
            </w:r>
          </w:p>
          <w:p w:rsidR="00BF1EAB" w:rsidRPr="00BF1EAB" w:rsidRDefault="00BF1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EAB">
              <w:rPr>
                <w:rFonts w:ascii="Times New Roman" w:hAnsi="Times New Roman" w:cs="Times New Roman"/>
                <w:sz w:val="24"/>
                <w:szCs w:val="24"/>
              </w:rPr>
              <w:t>Необходимо обратить особое внимание на следующее:</w:t>
            </w:r>
          </w:p>
          <w:p w:rsidR="00BF1EAB" w:rsidRPr="00BF1EAB" w:rsidRDefault="00BF1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EAB">
              <w:rPr>
                <w:rFonts w:ascii="Times New Roman" w:hAnsi="Times New Roman" w:cs="Times New Roman"/>
                <w:sz w:val="24"/>
                <w:szCs w:val="24"/>
              </w:rPr>
              <w:t xml:space="preserve">1.Уделить внимание условиям для индивидуальной работы с </w:t>
            </w:r>
            <w:proofErr w:type="gramStart"/>
            <w:r w:rsidRPr="00BF1EAB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BF1E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1EAB" w:rsidRPr="00BF1EAB" w:rsidRDefault="00BF1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EAB">
              <w:rPr>
                <w:rFonts w:ascii="Times New Roman" w:hAnsi="Times New Roman" w:cs="Times New Roman"/>
                <w:sz w:val="24"/>
                <w:szCs w:val="24"/>
              </w:rPr>
              <w:t xml:space="preserve">Уделить внимание организации обучения и воспитания </w:t>
            </w:r>
            <w:proofErr w:type="gramStart"/>
            <w:r w:rsidRPr="00BF1EA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F1EAB">
              <w:rPr>
                <w:rFonts w:ascii="Times New Roman" w:hAnsi="Times New Roman" w:cs="Times New Roman"/>
                <w:sz w:val="24"/>
                <w:szCs w:val="24"/>
              </w:rPr>
              <w:t xml:space="preserve"> с ограниченными возможностями здоровья.</w:t>
            </w:r>
          </w:p>
          <w:p w:rsidR="00BF1EAB" w:rsidRPr="00BF1EAB" w:rsidRDefault="00BF1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EAB">
              <w:rPr>
                <w:rFonts w:ascii="Times New Roman" w:hAnsi="Times New Roman" w:cs="Times New Roman"/>
                <w:sz w:val="24"/>
                <w:szCs w:val="24"/>
              </w:rPr>
              <w:t>3. Возможность развития творческих способностей обучающихся, участие в конкурсах, олимпиадах и т.д.</w:t>
            </w:r>
          </w:p>
        </w:tc>
        <w:tc>
          <w:tcPr>
            <w:tcW w:w="3697" w:type="dxa"/>
          </w:tcPr>
          <w:p w:rsidR="006620A2" w:rsidRDefault="00AE1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F1EAB" w:rsidRPr="00BF1EAB">
              <w:rPr>
                <w:rFonts w:ascii="Times New Roman" w:hAnsi="Times New Roman" w:cs="Times New Roman"/>
                <w:sz w:val="24"/>
                <w:szCs w:val="24"/>
              </w:rPr>
              <w:t>Отразить на сайте организации сведения о ходе рассмотрения обращений граждан, поступивших от получателей образовательных услуг.</w:t>
            </w:r>
          </w:p>
          <w:p w:rsidR="008758D2" w:rsidRPr="00BF1EAB" w:rsidRDefault="00BF1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EA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E1AC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BF1EAB">
              <w:rPr>
                <w:rFonts w:ascii="Times New Roman" w:hAnsi="Times New Roman" w:cs="Times New Roman"/>
                <w:sz w:val="24"/>
                <w:szCs w:val="24"/>
              </w:rPr>
              <w:t>На сайте создать раздел «Обратная связь», который позволит принимать предложения по улучшению качества образовательного процесса от участников отношений.</w:t>
            </w:r>
          </w:p>
          <w:p w:rsidR="00BF1EAB" w:rsidRPr="00BF1EAB" w:rsidRDefault="00AE1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BF1EAB" w:rsidRPr="00BF1EAB">
              <w:rPr>
                <w:rFonts w:ascii="Times New Roman" w:hAnsi="Times New Roman" w:cs="Times New Roman"/>
                <w:sz w:val="24"/>
                <w:szCs w:val="24"/>
              </w:rPr>
              <w:t xml:space="preserve">Отразить на сайте организации в программе развития раздел «Организация обучения и </w:t>
            </w:r>
            <w:proofErr w:type="gramStart"/>
            <w:r w:rsidR="00BF1EAB" w:rsidRPr="00BF1EAB">
              <w:rPr>
                <w:rFonts w:ascii="Times New Roman" w:hAnsi="Times New Roman" w:cs="Times New Roman"/>
                <w:sz w:val="24"/>
                <w:szCs w:val="24"/>
              </w:rPr>
              <w:t>воспитания</w:t>
            </w:r>
            <w:proofErr w:type="gramEnd"/>
            <w:r w:rsidR="00BF1EAB" w:rsidRPr="00BF1EA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с ОВЗ и инвалидностью»</w:t>
            </w:r>
            <w:r w:rsidR="000457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A1037" w:rsidRPr="005B0DEE" w:rsidTr="000457ED">
        <w:tc>
          <w:tcPr>
            <w:tcW w:w="2449" w:type="dxa"/>
          </w:tcPr>
          <w:p w:rsidR="008758D2" w:rsidRPr="005B0DEE" w:rsidRDefault="00BF1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DEE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образовательное учреждение «</w:t>
            </w:r>
            <w:proofErr w:type="spellStart"/>
            <w:r w:rsidRPr="005B0DEE">
              <w:rPr>
                <w:rFonts w:ascii="Times New Roman" w:hAnsi="Times New Roman" w:cs="Times New Roman"/>
                <w:sz w:val="24"/>
                <w:szCs w:val="24"/>
              </w:rPr>
              <w:t>Таунанская</w:t>
            </w:r>
            <w:proofErr w:type="spellEnd"/>
            <w:r w:rsidRPr="005B0DEE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</w:t>
            </w:r>
            <w:r w:rsidRPr="005B0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школа»</w:t>
            </w:r>
          </w:p>
        </w:tc>
        <w:tc>
          <w:tcPr>
            <w:tcW w:w="4038" w:type="dxa"/>
          </w:tcPr>
          <w:p w:rsidR="008758D2" w:rsidRPr="005B0DEE" w:rsidRDefault="00045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1.В опросе приняли участие 39</w:t>
            </w:r>
            <w:r w:rsidR="005B0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0DEE">
              <w:rPr>
                <w:rFonts w:ascii="Times New Roman" w:hAnsi="Times New Roman" w:cs="Times New Roman"/>
                <w:sz w:val="24"/>
                <w:szCs w:val="24"/>
              </w:rPr>
              <w:t>% родителей.</w:t>
            </w:r>
          </w:p>
          <w:p w:rsidR="000457ED" w:rsidRPr="005B0DEE" w:rsidRDefault="000457ED" w:rsidP="00045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DEE">
              <w:rPr>
                <w:rFonts w:ascii="Times New Roman" w:hAnsi="Times New Roman" w:cs="Times New Roman"/>
                <w:sz w:val="24"/>
                <w:szCs w:val="24"/>
              </w:rPr>
              <w:t>2.Открытость и доступность информации об организации 23,3 балла (58,2%).</w:t>
            </w:r>
          </w:p>
          <w:p w:rsidR="000457ED" w:rsidRPr="005B0DEE" w:rsidRDefault="000457ED" w:rsidP="00045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DEE">
              <w:rPr>
                <w:rFonts w:ascii="Times New Roman" w:hAnsi="Times New Roman" w:cs="Times New Roman"/>
                <w:sz w:val="24"/>
                <w:szCs w:val="24"/>
              </w:rPr>
              <w:t xml:space="preserve">3.Комфортность </w:t>
            </w:r>
            <w:r w:rsidR="004F747D">
              <w:rPr>
                <w:rFonts w:ascii="Times New Roman" w:hAnsi="Times New Roman" w:cs="Times New Roman"/>
                <w:sz w:val="24"/>
                <w:szCs w:val="24"/>
              </w:rPr>
              <w:t xml:space="preserve">условий </w:t>
            </w:r>
            <w:r w:rsidRPr="005B0DEE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услуг </w:t>
            </w:r>
            <w:r w:rsidR="00C94FD8">
              <w:rPr>
                <w:rFonts w:ascii="Times New Roman" w:hAnsi="Times New Roman" w:cs="Times New Roman"/>
                <w:sz w:val="24"/>
                <w:szCs w:val="24"/>
              </w:rPr>
              <w:t xml:space="preserve">и доступность </w:t>
            </w:r>
            <w:r w:rsidR="00C94F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получения</w:t>
            </w:r>
            <w:r w:rsidR="00C94FD8" w:rsidRPr="005B0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0DEE">
              <w:rPr>
                <w:rFonts w:ascii="Times New Roman" w:hAnsi="Times New Roman" w:cs="Times New Roman"/>
                <w:sz w:val="24"/>
                <w:szCs w:val="24"/>
              </w:rPr>
              <w:t>– 26,1 балла (37,3%).</w:t>
            </w:r>
          </w:p>
          <w:p w:rsidR="000457ED" w:rsidRPr="005B0DEE" w:rsidRDefault="000457ED" w:rsidP="00045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DEE">
              <w:rPr>
                <w:rFonts w:ascii="Times New Roman" w:hAnsi="Times New Roman" w:cs="Times New Roman"/>
                <w:sz w:val="24"/>
                <w:szCs w:val="24"/>
              </w:rPr>
              <w:t>4.Доброжелательность и компетентность работников организации – 16,9 баллов (84,5%).</w:t>
            </w:r>
          </w:p>
          <w:p w:rsidR="000457ED" w:rsidRPr="005B0DEE" w:rsidRDefault="000457ED" w:rsidP="00045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DEE">
              <w:rPr>
                <w:rFonts w:ascii="Times New Roman" w:hAnsi="Times New Roman" w:cs="Times New Roman"/>
                <w:sz w:val="24"/>
                <w:szCs w:val="24"/>
              </w:rPr>
              <w:t>5. Удовлетворенность потребителей качеством оказания услуг – 23,6 баллов (78,6 %).</w:t>
            </w:r>
          </w:p>
        </w:tc>
        <w:tc>
          <w:tcPr>
            <w:tcW w:w="4602" w:type="dxa"/>
          </w:tcPr>
          <w:p w:rsidR="008758D2" w:rsidRPr="005B0DEE" w:rsidRDefault="00045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Наибольший результат получен по блоку показателей «Доброжелательность и компетентность работников организации».</w:t>
            </w:r>
          </w:p>
          <w:p w:rsidR="000457ED" w:rsidRPr="005B0DEE" w:rsidRDefault="00045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DEE">
              <w:rPr>
                <w:rFonts w:ascii="Times New Roman" w:hAnsi="Times New Roman" w:cs="Times New Roman"/>
                <w:sz w:val="24"/>
                <w:szCs w:val="24"/>
              </w:rPr>
              <w:t xml:space="preserve">Наименьший результат получен по блоку показателей «Комфортность условий предоставления услуг и доступность их </w:t>
            </w:r>
            <w:r w:rsidRPr="005B0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получения»</w:t>
            </w:r>
          </w:p>
          <w:p w:rsidR="000457ED" w:rsidRPr="005B0DEE" w:rsidRDefault="00045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DEE">
              <w:rPr>
                <w:rFonts w:ascii="Times New Roman" w:hAnsi="Times New Roman" w:cs="Times New Roman"/>
                <w:sz w:val="24"/>
                <w:szCs w:val="24"/>
              </w:rPr>
              <w:t>Обратить особое внимание на следующее:</w:t>
            </w:r>
          </w:p>
          <w:p w:rsidR="000457ED" w:rsidRPr="005B0DEE" w:rsidRDefault="00045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DEE">
              <w:rPr>
                <w:rFonts w:ascii="Times New Roman" w:hAnsi="Times New Roman" w:cs="Times New Roman"/>
                <w:sz w:val="24"/>
                <w:szCs w:val="24"/>
              </w:rPr>
              <w:t xml:space="preserve">1.Условия организации обучения и воспитания </w:t>
            </w:r>
            <w:proofErr w:type="gramStart"/>
            <w:r w:rsidRPr="005B0DE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6620A2" w:rsidRPr="005B0DEE">
              <w:rPr>
                <w:rFonts w:ascii="Times New Roman" w:hAnsi="Times New Roman" w:cs="Times New Roman"/>
                <w:sz w:val="24"/>
                <w:szCs w:val="24"/>
              </w:rPr>
              <w:t xml:space="preserve"> с ограниченными возможностями здоровья.</w:t>
            </w:r>
          </w:p>
          <w:p w:rsidR="006620A2" w:rsidRPr="005B0DEE" w:rsidRDefault="0066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DEE">
              <w:rPr>
                <w:rFonts w:ascii="Times New Roman" w:hAnsi="Times New Roman" w:cs="Times New Roman"/>
                <w:sz w:val="24"/>
                <w:szCs w:val="24"/>
              </w:rPr>
              <w:t xml:space="preserve">2.Отсутствие на сайте информации </w:t>
            </w:r>
            <w:proofErr w:type="gramStart"/>
            <w:r w:rsidRPr="005B0D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5B0DEE">
              <w:rPr>
                <w:rFonts w:ascii="Times New Roman" w:hAnsi="Times New Roman" w:cs="Times New Roman"/>
                <w:sz w:val="24"/>
                <w:szCs w:val="24"/>
              </w:rPr>
              <w:t xml:space="preserve"> реализуемых дополнительных образовательных программ.</w:t>
            </w:r>
          </w:p>
          <w:p w:rsidR="006620A2" w:rsidRPr="005B0DEE" w:rsidRDefault="0066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DEE">
              <w:rPr>
                <w:rFonts w:ascii="Times New Roman" w:hAnsi="Times New Roman" w:cs="Times New Roman"/>
                <w:sz w:val="24"/>
                <w:szCs w:val="24"/>
              </w:rPr>
              <w:t xml:space="preserve">3.Не ведется работа по оказанию психолого-педагогической, медицинской и социальной помощи </w:t>
            </w:r>
            <w:proofErr w:type="gramStart"/>
            <w:r w:rsidRPr="005B0DEE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5B0D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20A2" w:rsidRPr="005B0DEE" w:rsidRDefault="0066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DEE">
              <w:rPr>
                <w:rFonts w:ascii="Times New Roman" w:hAnsi="Times New Roman" w:cs="Times New Roman"/>
                <w:sz w:val="24"/>
                <w:szCs w:val="24"/>
              </w:rPr>
              <w:t>4. Обратить внимание на развитие творческих способностей и интересов обучающихся, их участие в конкурсах и олимпиадах и т.д.</w:t>
            </w:r>
          </w:p>
        </w:tc>
        <w:tc>
          <w:tcPr>
            <w:tcW w:w="3697" w:type="dxa"/>
          </w:tcPr>
          <w:p w:rsidR="008758D2" w:rsidRPr="005B0DEE" w:rsidRDefault="0066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Отразить на сайте организации в программе развития организации раздел «Организация обучения и </w:t>
            </w:r>
            <w:proofErr w:type="gramStart"/>
            <w:r w:rsidRPr="005B0DEE">
              <w:rPr>
                <w:rFonts w:ascii="Times New Roman" w:hAnsi="Times New Roman" w:cs="Times New Roman"/>
                <w:sz w:val="24"/>
                <w:szCs w:val="24"/>
              </w:rPr>
              <w:t>воспитания</w:t>
            </w:r>
            <w:proofErr w:type="gramEnd"/>
            <w:r w:rsidRPr="005B0DEE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с ОВЗ и инвалидностью».</w:t>
            </w:r>
          </w:p>
          <w:p w:rsidR="006620A2" w:rsidRPr="005B0DEE" w:rsidRDefault="0066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DEE">
              <w:rPr>
                <w:rFonts w:ascii="Times New Roman" w:hAnsi="Times New Roman" w:cs="Times New Roman"/>
                <w:sz w:val="24"/>
                <w:szCs w:val="24"/>
              </w:rPr>
              <w:t xml:space="preserve">2. Разместить на сайте </w:t>
            </w:r>
            <w:r w:rsidRPr="005B0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 о реализуемых дополнительных программах.</w:t>
            </w:r>
          </w:p>
          <w:p w:rsidR="006620A2" w:rsidRPr="005B0DEE" w:rsidRDefault="00662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DEE">
              <w:rPr>
                <w:rFonts w:ascii="Times New Roman" w:hAnsi="Times New Roman" w:cs="Times New Roman"/>
                <w:sz w:val="24"/>
                <w:szCs w:val="24"/>
              </w:rPr>
              <w:t>3. Разместить на сайте организацию  работы по развитию</w:t>
            </w:r>
            <w:r w:rsidR="005B0DEE" w:rsidRPr="005B0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0DEE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творческих способностей и </w:t>
            </w:r>
            <w:r w:rsidR="005B0DEE" w:rsidRPr="005B0DEE">
              <w:rPr>
                <w:rFonts w:ascii="Times New Roman" w:hAnsi="Times New Roman" w:cs="Times New Roman"/>
                <w:sz w:val="24"/>
                <w:szCs w:val="24"/>
              </w:rPr>
              <w:t>интересов обучающихся.</w:t>
            </w:r>
          </w:p>
          <w:p w:rsidR="005B0DEE" w:rsidRPr="005B0DEE" w:rsidRDefault="005B0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DEE">
              <w:rPr>
                <w:rFonts w:ascii="Times New Roman" w:hAnsi="Times New Roman" w:cs="Times New Roman"/>
                <w:sz w:val="24"/>
                <w:szCs w:val="24"/>
              </w:rPr>
              <w:t>4.Отразить на сайте организации сведения о ходе рассмотрения обращений граждан, поступивших в организацию от полу</w:t>
            </w:r>
            <w:r w:rsidR="00AE1AC6">
              <w:rPr>
                <w:rFonts w:ascii="Times New Roman" w:hAnsi="Times New Roman" w:cs="Times New Roman"/>
                <w:sz w:val="24"/>
                <w:szCs w:val="24"/>
              </w:rPr>
              <w:t>чателей образовательных услуг</w:t>
            </w:r>
            <w:r w:rsidRPr="005B0D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0DEE" w:rsidRPr="005B0DEE" w:rsidRDefault="005B0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DEE">
              <w:rPr>
                <w:rFonts w:ascii="Times New Roman" w:hAnsi="Times New Roman" w:cs="Times New Roman"/>
                <w:sz w:val="24"/>
                <w:szCs w:val="24"/>
              </w:rPr>
              <w:t>5. Создать на сайте раздел «Обратная связь», который позволит принимать предложения по улучшению качества образовательного процесса от участников отношений</w:t>
            </w:r>
            <w:r w:rsidR="00AE1A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A1037" w:rsidTr="000457ED">
        <w:tc>
          <w:tcPr>
            <w:tcW w:w="2449" w:type="dxa"/>
          </w:tcPr>
          <w:p w:rsidR="008758D2" w:rsidRPr="00AE1AC6" w:rsidRDefault="005B0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A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Муниципальное казённое общеобразовательное учреждение «</w:t>
            </w:r>
            <w:proofErr w:type="spellStart"/>
            <w:r w:rsidRPr="00AE1AC6">
              <w:rPr>
                <w:rFonts w:ascii="Times New Roman" w:hAnsi="Times New Roman" w:cs="Times New Roman"/>
                <w:sz w:val="24"/>
                <w:szCs w:val="24"/>
              </w:rPr>
              <w:t>Ихальская</w:t>
            </w:r>
            <w:proofErr w:type="spellEnd"/>
            <w:r w:rsidRPr="00AE1AC6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4038" w:type="dxa"/>
          </w:tcPr>
          <w:p w:rsidR="005B0DEE" w:rsidRPr="00AE1AC6" w:rsidRDefault="005B0DEE" w:rsidP="005B0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AC6">
              <w:rPr>
                <w:rFonts w:ascii="Times New Roman" w:hAnsi="Times New Roman" w:cs="Times New Roman"/>
                <w:sz w:val="24"/>
                <w:szCs w:val="24"/>
              </w:rPr>
              <w:t>1.В опросе приняли участие 35 % родителей.</w:t>
            </w:r>
          </w:p>
          <w:p w:rsidR="005B0DEE" w:rsidRPr="00AE1AC6" w:rsidRDefault="005B0DEE" w:rsidP="005B0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AC6">
              <w:rPr>
                <w:rFonts w:ascii="Times New Roman" w:hAnsi="Times New Roman" w:cs="Times New Roman"/>
                <w:sz w:val="24"/>
                <w:szCs w:val="24"/>
              </w:rPr>
              <w:t>2.Открытость и доступность информации об организации 27,6 баллов (69 %).</w:t>
            </w:r>
          </w:p>
          <w:p w:rsidR="005B0DEE" w:rsidRPr="00AE1AC6" w:rsidRDefault="005B0DEE" w:rsidP="005B0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AC6">
              <w:rPr>
                <w:rFonts w:ascii="Times New Roman" w:hAnsi="Times New Roman" w:cs="Times New Roman"/>
                <w:sz w:val="24"/>
                <w:szCs w:val="24"/>
              </w:rPr>
              <w:t>3.Комфортность</w:t>
            </w:r>
            <w:r w:rsidR="004F747D">
              <w:rPr>
                <w:rFonts w:ascii="Times New Roman" w:hAnsi="Times New Roman" w:cs="Times New Roman"/>
                <w:sz w:val="24"/>
                <w:szCs w:val="24"/>
              </w:rPr>
              <w:t xml:space="preserve"> условий</w:t>
            </w:r>
            <w:r w:rsidRPr="00AE1AC6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услуг</w:t>
            </w:r>
            <w:r w:rsidR="00C94FD8">
              <w:rPr>
                <w:rFonts w:ascii="Times New Roman" w:hAnsi="Times New Roman" w:cs="Times New Roman"/>
                <w:sz w:val="24"/>
                <w:szCs w:val="24"/>
              </w:rPr>
              <w:t xml:space="preserve"> и доступность их получения</w:t>
            </w:r>
            <w:r w:rsidRPr="00AE1AC6">
              <w:rPr>
                <w:rFonts w:ascii="Times New Roman" w:hAnsi="Times New Roman" w:cs="Times New Roman"/>
                <w:sz w:val="24"/>
                <w:szCs w:val="24"/>
              </w:rPr>
              <w:t xml:space="preserve"> – 39,7</w:t>
            </w:r>
            <w:r w:rsidR="0071054E" w:rsidRPr="00AE1A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E1AC6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  <w:r w:rsidR="0071054E" w:rsidRPr="00AE1AC6">
              <w:rPr>
                <w:rFonts w:ascii="Times New Roman" w:hAnsi="Times New Roman" w:cs="Times New Roman"/>
                <w:sz w:val="24"/>
                <w:szCs w:val="24"/>
              </w:rPr>
              <w:t xml:space="preserve"> (56,8 </w:t>
            </w:r>
            <w:r w:rsidRPr="00AE1AC6">
              <w:rPr>
                <w:rFonts w:ascii="Times New Roman" w:hAnsi="Times New Roman" w:cs="Times New Roman"/>
                <w:sz w:val="24"/>
                <w:szCs w:val="24"/>
              </w:rPr>
              <w:t>%).</w:t>
            </w:r>
          </w:p>
          <w:p w:rsidR="005B0DEE" w:rsidRPr="00AE1AC6" w:rsidRDefault="005B0DEE" w:rsidP="005B0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AC6">
              <w:rPr>
                <w:rFonts w:ascii="Times New Roman" w:hAnsi="Times New Roman" w:cs="Times New Roman"/>
                <w:sz w:val="24"/>
                <w:szCs w:val="24"/>
              </w:rPr>
              <w:t>4.Доброжелательность и компетентность работников организации – 16,</w:t>
            </w:r>
            <w:r w:rsidR="0071054E" w:rsidRPr="00AE1AC6">
              <w:rPr>
                <w:rFonts w:ascii="Times New Roman" w:hAnsi="Times New Roman" w:cs="Times New Roman"/>
                <w:sz w:val="24"/>
                <w:szCs w:val="24"/>
              </w:rPr>
              <w:t xml:space="preserve">2 балла (81 </w:t>
            </w:r>
            <w:r w:rsidRPr="00AE1AC6">
              <w:rPr>
                <w:rFonts w:ascii="Times New Roman" w:hAnsi="Times New Roman" w:cs="Times New Roman"/>
                <w:sz w:val="24"/>
                <w:szCs w:val="24"/>
              </w:rPr>
              <w:t>%).</w:t>
            </w:r>
          </w:p>
          <w:p w:rsidR="008758D2" w:rsidRPr="00AE1AC6" w:rsidRDefault="005B0DEE" w:rsidP="005B0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AC6">
              <w:rPr>
                <w:rFonts w:ascii="Times New Roman" w:hAnsi="Times New Roman" w:cs="Times New Roman"/>
                <w:sz w:val="24"/>
                <w:szCs w:val="24"/>
              </w:rPr>
              <w:t>5. Удовлетворенность потребителей качеством оказания услуг – 23,</w:t>
            </w:r>
            <w:r w:rsidR="0071054E" w:rsidRPr="00AE1A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E1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054E" w:rsidRPr="00AE1A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балла (79 </w:t>
            </w:r>
            <w:r w:rsidRPr="00AE1AC6">
              <w:rPr>
                <w:rFonts w:ascii="Times New Roman" w:hAnsi="Times New Roman" w:cs="Times New Roman"/>
                <w:sz w:val="24"/>
                <w:szCs w:val="24"/>
              </w:rPr>
              <w:t>%).</w:t>
            </w:r>
          </w:p>
        </w:tc>
        <w:tc>
          <w:tcPr>
            <w:tcW w:w="4602" w:type="dxa"/>
          </w:tcPr>
          <w:p w:rsidR="008758D2" w:rsidRPr="00AE1AC6" w:rsidRDefault="0071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A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Наибольший результат получен организаций по блоку показателей «Доброжелательность и компетентность работников организации». </w:t>
            </w:r>
          </w:p>
          <w:p w:rsidR="00AE1AC6" w:rsidRPr="00AE1AC6" w:rsidRDefault="0071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AC6">
              <w:rPr>
                <w:rFonts w:ascii="Times New Roman" w:hAnsi="Times New Roman" w:cs="Times New Roman"/>
                <w:sz w:val="24"/>
                <w:szCs w:val="24"/>
              </w:rPr>
              <w:t>Наименьший результат</w:t>
            </w:r>
            <w:r w:rsidR="00AE1AC6" w:rsidRPr="00AE1AC6">
              <w:rPr>
                <w:rFonts w:ascii="Times New Roman" w:hAnsi="Times New Roman" w:cs="Times New Roman"/>
                <w:sz w:val="24"/>
                <w:szCs w:val="24"/>
              </w:rPr>
              <w:t xml:space="preserve"> получен </w:t>
            </w:r>
            <w:r w:rsidRPr="00AE1AC6">
              <w:rPr>
                <w:rFonts w:ascii="Times New Roman" w:hAnsi="Times New Roman" w:cs="Times New Roman"/>
                <w:sz w:val="24"/>
                <w:szCs w:val="24"/>
              </w:rPr>
              <w:t xml:space="preserve"> по блоку показателей «Комфортность </w:t>
            </w:r>
            <w:r w:rsidR="00AE1AC6" w:rsidRPr="00AE1AC6">
              <w:rPr>
                <w:rFonts w:ascii="Times New Roman" w:hAnsi="Times New Roman" w:cs="Times New Roman"/>
                <w:sz w:val="24"/>
                <w:szCs w:val="24"/>
              </w:rPr>
              <w:t>условий предоставления услуг и доступность их получения».</w:t>
            </w:r>
          </w:p>
          <w:p w:rsidR="0071054E" w:rsidRPr="00AE1AC6" w:rsidRDefault="00AE1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AC6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обратить особое внимание на возможность развития творческих способностей и </w:t>
            </w:r>
            <w:proofErr w:type="gramStart"/>
            <w:r w:rsidRPr="00AE1AC6">
              <w:rPr>
                <w:rFonts w:ascii="Times New Roman" w:hAnsi="Times New Roman" w:cs="Times New Roman"/>
                <w:sz w:val="24"/>
                <w:szCs w:val="24"/>
              </w:rPr>
              <w:t>интересов</w:t>
            </w:r>
            <w:proofErr w:type="gramEnd"/>
            <w:r w:rsidRPr="00AE1AC6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включая их участие в конкурсах и олимпиадах, выставках, смотрах, физкультурных мероприятиях, </w:t>
            </w:r>
            <w:r w:rsidRPr="00AE1A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спортивных мероприятиях и других массовых мероприятиях – полностью отсутствует на сайте организации.</w:t>
            </w:r>
          </w:p>
        </w:tc>
        <w:tc>
          <w:tcPr>
            <w:tcW w:w="3697" w:type="dxa"/>
          </w:tcPr>
          <w:p w:rsidR="008758D2" w:rsidRPr="00AE1AC6" w:rsidRDefault="00AE1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A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1.Отразить на сайте организации информацию об участии обучающихся в конкурсах, олимпиадах и других массовых мероприятиях.</w:t>
            </w:r>
          </w:p>
          <w:p w:rsidR="00AE1AC6" w:rsidRPr="00AE1AC6" w:rsidRDefault="00AE1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AC6">
              <w:rPr>
                <w:rFonts w:ascii="Times New Roman" w:hAnsi="Times New Roman" w:cs="Times New Roman"/>
                <w:sz w:val="24"/>
                <w:szCs w:val="24"/>
              </w:rPr>
              <w:t>2.Отразить на сайте организации сведения о ходе рассмотрения обращений граждан, поступивших от получателей образовательных услуг.</w:t>
            </w:r>
          </w:p>
          <w:p w:rsidR="00AE1AC6" w:rsidRPr="00AE1AC6" w:rsidRDefault="00AE1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AC6">
              <w:rPr>
                <w:rFonts w:ascii="Times New Roman" w:hAnsi="Times New Roman" w:cs="Times New Roman"/>
                <w:sz w:val="24"/>
                <w:szCs w:val="24"/>
              </w:rPr>
              <w:t xml:space="preserve">3.На сайте создать раздел «Обратная связь», который позволит принимать предложения по улучшению </w:t>
            </w:r>
            <w:r w:rsidRPr="00AE1A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образовательного процесса от участников отношений.</w:t>
            </w:r>
          </w:p>
        </w:tc>
      </w:tr>
      <w:tr w:rsidR="002A1037" w:rsidTr="000457ED">
        <w:tc>
          <w:tcPr>
            <w:tcW w:w="2449" w:type="dxa"/>
          </w:tcPr>
          <w:p w:rsidR="008758D2" w:rsidRPr="00AE1AC6" w:rsidRDefault="00AE1AC6" w:rsidP="00AE1A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A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Муниципальное казённое общеобразовательное учреждение «</w:t>
            </w:r>
            <w:proofErr w:type="spellStart"/>
            <w:r w:rsidRPr="00AE1AC6">
              <w:rPr>
                <w:rFonts w:ascii="Times New Roman" w:hAnsi="Times New Roman" w:cs="Times New Roman"/>
                <w:sz w:val="24"/>
                <w:szCs w:val="24"/>
              </w:rPr>
              <w:t>Лахденпохская</w:t>
            </w:r>
            <w:proofErr w:type="spellEnd"/>
            <w:r w:rsidRPr="00AE1AC6">
              <w:rPr>
                <w:rFonts w:ascii="Times New Roman" w:hAnsi="Times New Roman" w:cs="Times New Roman"/>
                <w:sz w:val="24"/>
                <w:szCs w:val="24"/>
              </w:rPr>
              <w:t xml:space="preserve"> сре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дняя общеобразовательная школа»</w:t>
            </w:r>
          </w:p>
        </w:tc>
        <w:tc>
          <w:tcPr>
            <w:tcW w:w="4038" w:type="dxa"/>
          </w:tcPr>
          <w:p w:rsidR="00AE1AC6" w:rsidRPr="0032726E" w:rsidRDefault="00AE1AC6" w:rsidP="00AE1AC6">
            <w:pPr>
              <w:pStyle w:val="a4"/>
              <w:numPr>
                <w:ilvl w:val="0"/>
                <w:numId w:val="3"/>
              </w:numPr>
              <w:ind w:left="10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726E">
              <w:rPr>
                <w:rFonts w:ascii="Times New Roman" w:hAnsi="Times New Roman" w:cs="Times New Roman"/>
                <w:sz w:val="24"/>
                <w:szCs w:val="24"/>
              </w:rPr>
              <w:t>В опросе приняло участие – 31 % родителей.</w:t>
            </w:r>
          </w:p>
          <w:p w:rsidR="00AE1AC6" w:rsidRPr="0032726E" w:rsidRDefault="00AE1AC6" w:rsidP="00AE1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26E">
              <w:rPr>
                <w:rFonts w:ascii="Times New Roman" w:hAnsi="Times New Roman" w:cs="Times New Roman"/>
                <w:sz w:val="24"/>
                <w:szCs w:val="24"/>
              </w:rPr>
              <w:t>2.Открытость и доступность информации об организации 2</w:t>
            </w:r>
            <w:r w:rsidR="0032726E" w:rsidRPr="003272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2726E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="0032726E" w:rsidRPr="0032726E">
              <w:rPr>
                <w:rFonts w:ascii="Times New Roman" w:hAnsi="Times New Roman" w:cs="Times New Roman"/>
                <w:sz w:val="24"/>
                <w:szCs w:val="24"/>
              </w:rPr>
              <w:t>9 баллов (59,02</w:t>
            </w:r>
            <w:r w:rsidRPr="0032726E">
              <w:rPr>
                <w:rFonts w:ascii="Times New Roman" w:hAnsi="Times New Roman" w:cs="Times New Roman"/>
                <w:sz w:val="24"/>
                <w:szCs w:val="24"/>
              </w:rPr>
              <w:t xml:space="preserve"> %).</w:t>
            </w:r>
          </w:p>
          <w:p w:rsidR="00AE1AC6" w:rsidRPr="0032726E" w:rsidRDefault="00AE1AC6" w:rsidP="00AE1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26E">
              <w:rPr>
                <w:rFonts w:ascii="Times New Roman" w:hAnsi="Times New Roman" w:cs="Times New Roman"/>
                <w:sz w:val="24"/>
                <w:szCs w:val="24"/>
              </w:rPr>
              <w:t xml:space="preserve">3.Комфортность </w:t>
            </w:r>
            <w:r w:rsidR="004F747D">
              <w:rPr>
                <w:rFonts w:ascii="Times New Roman" w:hAnsi="Times New Roman" w:cs="Times New Roman"/>
                <w:sz w:val="24"/>
                <w:szCs w:val="24"/>
              </w:rPr>
              <w:t xml:space="preserve">условий </w:t>
            </w:r>
            <w:r w:rsidRPr="0032726E">
              <w:rPr>
                <w:rFonts w:ascii="Times New Roman" w:hAnsi="Times New Roman" w:cs="Times New Roman"/>
                <w:sz w:val="24"/>
                <w:szCs w:val="24"/>
              </w:rPr>
              <w:t>предоставления услуг</w:t>
            </w:r>
            <w:r w:rsidR="00C94FD8">
              <w:rPr>
                <w:rFonts w:ascii="Times New Roman" w:hAnsi="Times New Roman" w:cs="Times New Roman"/>
                <w:sz w:val="24"/>
                <w:szCs w:val="24"/>
              </w:rPr>
              <w:t xml:space="preserve"> и доступность их получения</w:t>
            </w:r>
            <w:r w:rsidRPr="0032726E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32726E" w:rsidRPr="0032726E">
              <w:rPr>
                <w:rFonts w:ascii="Times New Roman" w:hAnsi="Times New Roman" w:cs="Times New Roman"/>
                <w:sz w:val="24"/>
                <w:szCs w:val="24"/>
              </w:rPr>
              <w:t xml:space="preserve"> 37</w:t>
            </w:r>
            <w:r w:rsidRPr="003272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2726E" w:rsidRPr="003272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2726E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  <w:r w:rsidR="0032726E" w:rsidRPr="0032726E">
              <w:rPr>
                <w:rFonts w:ascii="Times New Roman" w:hAnsi="Times New Roman" w:cs="Times New Roman"/>
                <w:sz w:val="24"/>
                <w:szCs w:val="24"/>
              </w:rPr>
              <w:t xml:space="preserve"> (54,1</w:t>
            </w:r>
            <w:r w:rsidRPr="0032726E">
              <w:rPr>
                <w:rFonts w:ascii="Times New Roman" w:hAnsi="Times New Roman" w:cs="Times New Roman"/>
                <w:sz w:val="24"/>
                <w:szCs w:val="24"/>
              </w:rPr>
              <w:t xml:space="preserve"> %).</w:t>
            </w:r>
          </w:p>
          <w:p w:rsidR="00AE1AC6" w:rsidRPr="0032726E" w:rsidRDefault="00AE1AC6" w:rsidP="00AE1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26E">
              <w:rPr>
                <w:rFonts w:ascii="Times New Roman" w:hAnsi="Times New Roman" w:cs="Times New Roman"/>
                <w:sz w:val="24"/>
                <w:szCs w:val="24"/>
              </w:rPr>
              <w:t>4.Доброжелательность и компетентность работников организации – 16 ба</w:t>
            </w:r>
            <w:r w:rsidR="0032726E" w:rsidRPr="0032726E">
              <w:rPr>
                <w:rFonts w:ascii="Times New Roman" w:hAnsi="Times New Roman" w:cs="Times New Roman"/>
                <w:sz w:val="24"/>
                <w:szCs w:val="24"/>
              </w:rPr>
              <w:t>ллов (80</w:t>
            </w:r>
            <w:r w:rsidRPr="0032726E">
              <w:rPr>
                <w:rFonts w:ascii="Times New Roman" w:hAnsi="Times New Roman" w:cs="Times New Roman"/>
                <w:sz w:val="24"/>
                <w:szCs w:val="24"/>
              </w:rPr>
              <w:t xml:space="preserve"> %).</w:t>
            </w:r>
          </w:p>
          <w:p w:rsidR="008758D2" w:rsidRPr="0032726E" w:rsidRDefault="00AE1AC6" w:rsidP="00AE1AC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2726E">
              <w:rPr>
                <w:rFonts w:ascii="Times New Roman" w:hAnsi="Times New Roman" w:cs="Times New Roman"/>
                <w:sz w:val="24"/>
                <w:szCs w:val="24"/>
              </w:rPr>
              <w:t>5. Удовлетворенность потребителей качеством оказания услуг – 23,</w:t>
            </w:r>
            <w:r w:rsidR="0032726E" w:rsidRPr="003272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272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726E" w:rsidRPr="0032726E">
              <w:rPr>
                <w:rFonts w:ascii="Times New Roman" w:hAnsi="Times New Roman" w:cs="Times New Roman"/>
                <w:sz w:val="24"/>
                <w:szCs w:val="24"/>
              </w:rPr>
              <w:t>баллов (78,3</w:t>
            </w:r>
            <w:r w:rsidRPr="0032726E">
              <w:rPr>
                <w:rFonts w:ascii="Times New Roman" w:hAnsi="Times New Roman" w:cs="Times New Roman"/>
                <w:sz w:val="24"/>
                <w:szCs w:val="24"/>
              </w:rPr>
              <w:t xml:space="preserve"> %).</w:t>
            </w:r>
          </w:p>
        </w:tc>
        <w:tc>
          <w:tcPr>
            <w:tcW w:w="4602" w:type="dxa"/>
          </w:tcPr>
          <w:p w:rsidR="00BE50B2" w:rsidRDefault="0032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Наибольший результат получен организацией по блоку «Доброжелательность и компетентность работников организации». Наименьший результат получен организацией по блоку «Комфортность условий предоставления услуг и доступность их получения</w:t>
            </w:r>
            <w:r w:rsidR="00C94FD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Необходимо обратить особое внимание на материально- техническое и информационное обеспечение организации</w:t>
            </w:r>
            <w:r w:rsidR="00BE50B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758D2" w:rsidRDefault="00327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отсутствует информация о библиотеке, автотранспорте по перевозке детей</w:t>
            </w:r>
            <w:r w:rsidR="00BE50B2">
              <w:rPr>
                <w:rFonts w:ascii="Times New Roman" w:hAnsi="Times New Roman" w:cs="Times New Roman"/>
                <w:sz w:val="24"/>
                <w:szCs w:val="24"/>
              </w:rPr>
              <w:t>, столовой и спортзалах;</w:t>
            </w:r>
          </w:p>
          <w:p w:rsidR="00BE50B2" w:rsidRDefault="00BE5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возможность оказания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психолого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педагогической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медицинской, социальной помощи обучающимся (не отражена на сайте);</w:t>
            </w:r>
          </w:p>
          <w:p w:rsidR="00BE50B2" w:rsidRDefault="00BE5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возможность развития творческих способностей и интересов обучающихся</w:t>
            </w:r>
            <w:r w:rsidR="001C6E16">
              <w:rPr>
                <w:rFonts w:ascii="Times New Roman" w:hAnsi="Times New Roman" w:cs="Times New Roman"/>
                <w:sz w:val="24"/>
                <w:szCs w:val="24"/>
              </w:rPr>
              <w:t>, участие в конкурсах, олимпиадах и других массовых мероприятиях (информация не отражена на сайте);</w:t>
            </w:r>
          </w:p>
          <w:p w:rsidR="001C6E16" w:rsidRDefault="001C6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уделить внимание организации обучения и воспитания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ограниченными возможностями здоровья;</w:t>
            </w:r>
          </w:p>
          <w:p w:rsidR="001C6E16" w:rsidRDefault="001C6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уделить внимание обновлению сведений на официальном сайте.</w:t>
            </w:r>
          </w:p>
          <w:p w:rsidR="00BE50B2" w:rsidRPr="0032726E" w:rsidRDefault="00BE50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8758D2" w:rsidRDefault="00BE5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1.Расширить на сайте информацию по оказанию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психолого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педагогической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медицинской и социальной помощи обучающимся.</w:t>
            </w:r>
          </w:p>
          <w:p w:rsidR="00BE50B2" w:rsidRDefault="00BE5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Отразить на сайте организацию деятельности по обучению и воспитанию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ОВЗ и инвалидностью.</w:t>
            </w:r>
          </w:p>
          <w:p w:rsidR="00BE50B2" w:rsidRDefault="00BE5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3.Структурировать на сайте информацию о возможности развития творческих способностей и интересов обучающихся, включая информацию о достижениях обучающихся.</w:t>
            </w:r>
          </w:p>
          <w:p w:rsidR="001C6E16" w:rsidRDefault="001C6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Расширить на сайте информацию о материально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ехническом и информационном обеспечении.</w:t>
            </w:r>
          </w:p>
          <w:p w:rsidR="001C6E16" w:rsidRDefault="001C6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5.Своевременно проводить обновление сведений на официальном сайте.</w:t>
            </w:r>
          </w:p>
          <w:p w:rsidR="001C6E16" w:rsidRDefault="001C6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6.Отразить на сайте сведения о ходе рассмотрения обращений граждан, поступивших в организацию от получателей образовательных услуг.</w:t>
            </w:r>
          </w:p>
          <w:p w:rsidR="001C6E16" w:rsidRDefault="001C6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Предусмотреть возможность внесения предложений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развитию организации с использованием</w:t>
            </w:r>
            <w:r w:rsidR="00A73C79">
              <w:rPr>
                <w:rFonts w:ascii="Times New Roman" w:hAnsi="Times New Roman" w:cs="Times New Roman"/>
                <w:sz w:val="24"/>
                <w:szCs w:val="24"/>
              </w:rPr>
              <w:t xml:space="preserve"> на сайте </w:t>
            </w:r>
            <w:proofErr w:type="spellStart"/>
            <w:r w:rsidR="00A73C79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="00A73C79">
              <w:rPr>
                <w:rFonts w:ascii="Times New Roman" w:hAnsi="Times New Roman" w:cs="Times New Roman"/>
                <w:sz w:val="24"/>
                <w:szCs w:val="24"/>
              </w:rPr>
              <w:t xml:space="preserve"> сообщений (форума с вопросом или предложением), </w:t>
            </w:r>
            <w:proofErr w:type="spellStart"/>
            <w:r w:rsidR="00A73C79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="00A73C79">
              <w:rPr>
                <w:rFonts w:ascii="Times New Roman" w:hAnsi="Times New Roman" w:cs="Times New Roman"/>
                <w:sz w:val="24"/>
                <w:szCs w:val="24"/>
              </w:rPr>
              <w:t xml:space="preserve"> анкетирования (опроса).</w:t>
            </w:r>
          </w:p>
          <w:p w:rsidR="00A73C79" w:rsidRPr="0032726E" w:rsidRDefault="00A7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На сайте создать раздел «Обратная связь», который позволит принимать предложения по улучшению качества образовательного процесса от участников отношений.</w:t>
            </w:r>
          </w:p>
        </w:tc>
      </w:tr>
      <w:tr w:rsidR="002A1037" w:rsidTr="000457ED">
        <w:tc>
          <w:tcPr>
            <w:tcW w:w="2449" w:type="dxa"/>
          </w:tcPr>
          <w:p w:rsidR="008758D2" w:rsidRDefault="00A73C79">
            <w:r w:rsidRPr="00B438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Муниципальная бюджетная организация дополнительного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 детского творчества»</w:t>
            </w:r>
          </w:p>
        </w:tc>
        <w:tc>
          <w:tcPr>
            <w:tcW w:w="4038" w:type="dxa"/>
          </w:tcPr>
          <w:p w:rsidR="0024711E" w:rsidRPr="008501A2" w:rsidRDefault="0024711E" w:rsidP="0024711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501A2">
              <w:rPr>
                <w:rFonts w:ascii="Times New Roman" w:hAnsi="Times New Roman" w:cs="Times New Roman"/>
                <w:sz w:val="24"/>
                <w:szCs w:val="24"/>
              </w:rPr>
              <w:t>В опросе приняло участие – 17 % родителей.</w:t>
            </w:r>
          </w:p>
          <w:p w:rsidR="0024711E" w:rsidRPr="008501A2" w:rsidRDefault="0024711E" w:rsidP="00247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1A2">
              <w:rPr>
                <w:rFonts w:ascii="Times New Roman" w:hAnsi="Times New Roman" w:cs="Times New Roman"/>
                <w:sz w:val="24"/>
                <w:szCs w:val="24"/>
              </w:rPr>
              <w:t>2.Открытость и доступность информации об организации 35,5 баллов (88,7 %).</w:t>
            </w:r>
          </w:p>
          <w:p w:rsidR="0024711E" w:rsidRPr="008501A2" w:rsidRDefault="0024711E" w:rsidP="00247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1A2">
              <w:rPr>
                <w:rFonts w:ascii="Times New Roman" w:hAnsi="Times New Roman" w:cs="Times New Roman"/>
                <w:sz w:val="24"/>
                <w:szCs w:val="24"/>
              </w:rPr>
              <w:t>3.Комфортность</w:t>
            </w:r>
            <w:r w:rsidR="004F747D">
              <w:rPr>
                <w:rFonts w:ascii="Times New Roman" w:hAnsi="Times New Roman" w:cs="Times New Roman"/>
                <w:sz w:val="24"/>
                <w:szCs w:val="24"/>
              </w:rPr>
              <w:t xml:space="preserve"> условий</w:t>
            </w:r>
            <w:r w:rsidRPr="008501A2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услуг </w:t>
            </w:r>
            <w:r w:rsidR="00C94FD8">
              <w:rPr>
                <w:rFonts w:ascii="Times New Roman" w:hAnsi="Times New Roman" w:cs="Times New Roman"/>
                <w:sz w:val="24"/>
                <w:szCs w:val="24"/>
              </w:rPr>
              <w:t>и доступность их получения</w:t>
            </w:r>
            <w:r w:rsidR="00C94FD8" w:rsidRPr="008501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1A2">
              <w:rPr>
                <w:rFonts w:ascii="Times New Roman" w:hAnsi="Times New Roman" w:cs="Times New Roman"/>
                <w:sz w:val="24"/>
                <w:szCs w:val="24"/>
              </w:rPr>
              <w:t>– 49,2 балла (70,03 %).</w:t>
            </w:r>
          </w:p>
          <w:p w:rsidR="0024711E" w:rsidRPr="008501A2" w:rsidRDefault="0024711E" w:rsidP="00247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1A2">
              <w:rPr>
                <w:rFonts w:ascii="Times New Roman" w:hAnsi="Times New Roman" w:cs="Times New Roman"/>
                <w:sz w:val="24"/>
                <w:szCs w:val="24"/>
              </w:rPr>
              <w:t>4.Доброжелательность и компетентность работников организации – 19,5 баллов (97,5 %).</w:t>
            </w:r>
          </w:p>
          <w:p w:rsidR="008758D2" w:rsidRPr="008501A2" w:rsidRDefault="0024711E" w:rsidP="00247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1A2">
              <w:rPr>
                <w:rFonts w:ascii="Times New Roman" w:hAnsi="Times New Roman" w:cs="Times New Roman"/>
                <w:sz w:val="24"/>
                <w:szCs w:val="24"/>
              </w:rPr>
              <w:t>5. Удовлетворенность потребителей качеством оказания услуг – 29,06 баллов (96,7 %).</w:t>
            </w:r>
          </w:p>
        </w:tc>
        <w:tc>
          <w:tcPr>
            <w:tcW w:w="4602" w:type="dxa"/>
          </w:tcPr>
          <w:p w:rsidR="008758D2" w:rsidRPr="008501A2" w:rsidRDefault="00247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1A2">
              <w:rPr>
                <w:rFonts w:ascii="Times New Roman" w:hAnsi="Times New Roman" w:cs="Times New Roman"/>
                <w:sz w:val="24"/>
                <w:szCs w:val="24"/>
              </w:rPr>
              <w:t>Наибольший результат получен по блоку «Удовлетворенность потребителей качеством оказания услуг». Наименьший результат получен по блоку</w:t>
            </w:r>
            <w:r w:rsidR="00CC679C" w:rsidRPr="008501A2">
              <w:rPr>
                <w:rFonts w:ascii="Times New Roman" w:hAnsi="Times New Roman" w:cs="Times New Roman"/>
                <w:sz w:val="24"/>
                <w:szCs w:val="24"/>
              </w:rPr>
              <w:t xml:space="preserve"> «Комфортность условий предоставления услуг и доступность их получения». </w:t>
            </w:r>
          </w:p>
          <w:p w:rsidR="00CC679C" w:rsidRPr="008501A2" w:rsidRDefault="00CC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1A2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обратить особое внимание на проведение работы по оказанию </w:t>
            </w:r>
            <w:proofErr w:type="spellStart"/>
            <w:proofErr w:type="gramStart"/>
            <w:r w:rsidRPr="008501A2">
              <w:rPr>
                <w:rFonts w:ascii="Times New Roman" w:hAnsi="Times New Roman" w:cs="Times New Roman"/>
                <w:sz w:val="24"/>
                <w:szCs w:val="24"/>
              </w:rPr>
              <w:t>психолого</w:t>
            </w:r>
            <w:proofErr w:type="spellEnd"/>
            <w:r w:rsidRPr="008501A2">
              <w:rPr>
                <w:rFonts w:ascii="Times New Roman" w:hAnsi="Times New Roman" w:cs="Times New Roman"/>
                <w:sz w:val="24"/>
                <w:szCs w:val="24"/>
              </w:rPr>
              <w:t xml:space="preserve"> – педагогической</w:t>
            </w:r>
            <w:proofErr w:type="gramEnd"/>
            <w:r w:rsidRPr="008501A2">
              <w:rPr>
                <w:rFonts w:ascii="Times New Roman" w:hAnsi="Times New Roman" w:cs="Times New Roman"/>
                <w:sz w:val="24"/>
                <w:szCs w:val="24"/>
              </w:rPr>
              <w:t>, медицинской и социальной помощи обучающимся и условия организации обучения и воспитания обучающихся с ОВЗ и инвалидностью (нет информации на сайте).</w:t>
            </w:r>
          </w:p>
        </w:tc>
        <w:tc>
          <w:tcPr>
            <w:tcW w:w="3697" w:type="dxa"/>
          </w:tcPr>
          <w:p w:rsidR="008758D2" w:rsidRPr="008501A2" w:rsidRDefault="00CC679C" w:rsidP="008501A2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A2">
              <w:rPr>
                <w:rFonts w:ascii="Times New Roman" w:hAnsi="Times New Roman" w:cs="Times New Roman"/>
                <w:sz w:val="24"/>
                <w:szCs w:val="24"/>
              </w:rPr>
              <w:t xml:space="preserve">Отразить на сайте организации деятельность по обучению и воспитанию </w:t>
            </w:r>
            <w:proofErr w:type="gramStart"/>
            <w:r w:rsidRPr="008501A2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501A2">
              <w:rPr>
                <w:rFonts w:ascii="Times New Roman" w:hAnsi="Times New Roman" w:cs="Times New Roman"/>
                <w:sz w:val="24"/>
                <w:szCs w:val="24"/>
              </w:rPr>
              <w:t xml:space="preserve"> с ОВЗ и инвалидностью.</w:t>
            </w:r>
          </w:p>
          <w:p w:rsidR="00CC679C" w:rsidRPr="008501A2" w:rsidRDefault="00CC679C" w:rsidP="008501A2">
            <w:pPr>
              <w:pStyle w:val="a4"/>
              <w:numPr>
                <w:ilvl w:val="0"/>
                <w:numId w:val="5"/>
              </w:numPr>
              <w:ind w:left="0" w:firstLine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A2">
              <w:rPr>
                <w:rFonts w:ascii="Times New Roman" w:hAnsi="Times New Roman" w:cs="Times New Roman"/>
                <w:sz w:val="24"/>
                <w:szCs w:val="24"/>
              </w:rPr>
              <w:t xml:space="preserve">Отразить на сайте организации информацию по оказанию </w:t>
            </w:r>
            <w:proofErr w:type="spellStart"/>
            <w:proofErr w:type="gramStart"/>
            <w:r w:rsidRPr="008501A2">
              <w:rPr>
                <w:rFonts w:ascii="Times New Roman" w:hAnsi="Times New Roman" w:cs="Times New Roman"/>
                <w:sz w:val="24"/>
                <w:szCs w:val="24"/>
              </w:rPr>
              <w:t>психолого</w:t>
            </w:r>
            <w:proofErr w:type="spellEnd"/>
            <w:r w:rsidRPr="008501A2">
              <w:rPr>
                <w:rFonts w:ascii="Times New Roman" w:hAnsi="Times New Roman" w:cs="Times New Roman"/>
                <w:sz w:val="24"/>
                <w:szCs w:val="24"/>
              </w:rPr>
              <w:t xml:space="preserve"> – педагогической</w:t>
            </w:r>
            <w:proofErr w:type="gramEnd"/>
            <w:r w:rsidRPr="008501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01A2">
              <w:rPr>
                <w:rFonts w:ascii="Times New Roman" w:hAnsi="Times New Roman" w:cs="Times New Roman"/>
                <w:sz w:val="24"/>
                <w:szCs w:val="24"/>
              </w:rPr>
              <w:t>мединской</w:t>
            </w:r>
            <w:proofErr w:type="spellEnd"/>
            <w:r w:rsidRPr="008501A2">
              <w:rPr>
                <w:rFonts w:ascii="Times New Roman" w:hAnsi="Times New Roman" w:cs="Times New Roman"/>
                <w:sz w:val="24"/>
                <w:szCs w:val="24"/>
              </w:rPr>
              <w:t xml:space="preserve"> и социальной помощи обучающимся</w:t>
            </w:r>
            <w:r w:rsidR="00D977FA" w:rsidRPr="008501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77FA" w:rsidRPr="008501A2" w:rsidRDefault="00D977FA" w:rsidP="008501A2">
            <w:pPr>
              <w:pStyle w:val="a4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A2">
              <w:rPr>
                <w:rFonts w:ascii="Times New Roman" w:hAnsi="Times New Roman" w:cs="Times New Roman"/>
                <w:sz w:val="24"/>
                <w:szCs w:val="24"/>
              </w:rPr>
              <w:t>Отразить на сайте организации сведения о ходе рассмотрения обращений граждан, поступивших  в организацию от получателей образовательных услуг.</w:t>
            </w:r>
          </w:p>
          <w:p w:rsidR="00D977FA" w:rsidRPr="008501A2" w:rsidRDefault="00D977FA" w:rsidP="008501A2">
            <w:pPr>
              <w:pStyle w:val="a4"/>
              <w:numPr>
                <w:ilvl w:val="0"/>
                <w:numId w:val="5"/>
              </w:numPr>
              <w:ind w:left="0" w:firstLine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8501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01A2" w:rsidRPr="008501A2">
              <w:rPr>
                <w:rFonts w:ascii="Times New Roman" w:hAnsi="Times New Roman" w:cs="Times New Roman"/>
                <w:sz w:val="24"/>
                <w:szCs w:val="24"/>
              </w:rPr>
              <w:t xml:space="preserve">На сайте создать раздел «Обратная связь», который позволит принимать предложения по улучшению качества образовательного </w:t>
            </w:r>
            <w:r w:rsidR="008501A2" w:rsidRPr="008501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процесса от участников отношений.</w:t>
            </w:r>
          </w:p>
        </w:tc>
      </w:tr>
      <w:tr w:rsidR="002A1037" w:rsidRPr="00C94FD8" w:rsidTr="000457ED">
        <w:tc>
          <w:tcPr>
            <w:tcW w:w="2449" w:type="dxa"/>
          </w:tcPr>
          <w:p w:rsidR="008501A2" w:rsidRPr="00C94FD8" w:rsidRDefault="008501A2" w:rsidP="008501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F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организация дополнительного образования «</w:t>
            </w:r>
            <w:proofErr w:type="spellStart"/>
            <w:r w:rsidRPr="00C94FD8">
              <w:rPr>
                <w:rFonts w:ascii="Times New Roman" w:hAnsi="Times New Roman" w:cs="Times New Roman"/>
                <w:sz w:val="24"/>
                <w:szCs w:val="24"/>
              </w:rPr>
              <w:t>Лахденпохская</w:t>
            </w:r>
            <w:proofErr w:type="spellEnd"/>
            <w:r w:rsidRPr="00C94FD8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</w:t>
            </w:r>
            <w:proofErr w:type="spellStart"/>
            <w:proofErr w:type="gramStart"/>
            <w:r w:rsidRPr="00C94FD8">
              <w:rPr>
                <w:rFonts w:ascii="Times New Roman" w:hAnsi="Times New Roman" w:cs="Times New Roman"/>
                <w:sz w:val="24"/>
                <w:szCs w:val="24"/>
              </w:rPr>
              <w:t>детско</w:t>
            </w:r>
            <w:proofErr w:type="spellEnd"/>
            <w:r w:rsidRPr="00C94FD8">
              <w:rPr>
                <w:rFonts w:ascii="Times New Roman" w:hAnsi="Times New Roman" w:cs="Times New Roman"/>
                <w:sz w:val="24"/>
                <w:szCs w:val="24"/>
              </w:rPr>
              <w:t xml:space="preserve"> – юношеская</w:t>
            </w:r>
            <w:proofErr w:type="gramEnd"/>
            <w:r w:rsidRPr="00C94FD8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 школа»</w:t>
            </w:r>
          </w:p>
          <w:p w:rsidR="008758D2" w:rsidRPr="00C94FD8" w:rsidRDefault="00875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8" w:type="dxa"/>
          </w:tcPr>
          <w:p w:rsidR="008501A2" w:rsidRPr="00C94FD8" w:rsidRDefault="004F747D" w:rsidP="004F7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F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01A2" w:rsidRPr="00C94FD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="008501A2" w:rsidRPr="00C94FD8">
              <w:rPr>
                <w:rFonts w:ascii="Times New Roman" w:hAnsi="Times New Roman" w:cs="Times New Roman"/>
                <w:sz w:val="24"/>
                <w:szCs w:val="24"/>
              </w:rPr>
              <w:t>опросе</w:t>
            </w:r>
            <w:proofErr w:type="gramEnd"/>
            <w:r w:rsidR="008501A2" w:rsidRPr="00C94FD8">
              <w:rPr>
                <w:rFonts w:ascii="Times New Roman" w:hAnsi="Times New Roman" w:cs="Times New Roman"/>
                <w:sz w:val="24"/>
                <w:szCs w:val="24"/>
              </w:rPr>
              <w:t xml:space="preserve"> приняло участие – 20 % родителей.</w:t>
            </w:r>
          </w:p>
          <w:p w:rsidR="008501A2" w:rsidRPr="00C94FD8" w:rsidRDefault="008501A2" w:rsidP="00850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FD8">
              <w:rPr>
                <w:rFonts w:ascii="Times New Roman" w:hAnsi="Times New Roman" w:cs="Times New Roman"/>
                <w:sz w:val="24"/>
                <w:szCs w:val="24"/>
              </w:rPr>
              <w:t>2.Открытость и доступность информации об организации 23,65 баллов (59,1 %).</w:t>
            </w:r>
          </w:p>
          <w:p w:rsidR="008501A2" w:rsidRPr="00C94FD8" w:rsidRDefault="008501A2" w:rsidP="00850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FD8">
              <w:rPr>
                <w:rFonts w:ascii="Times New Roman" w:hAnsi="Times New Roman" w:cs="Times New Roman"/>
                <w:sz w:val="24"/>
                <w:szCs w:val="24"/>
              </w:rPr>
              <w:t>3.Комфортность</w:t>
            </w:r>
            <w:r w:rsidR="004F747D" w:rsidRPr="00C94FD8">
              <w:rPr>
                <w:rFonts w:ascii="Times New Roman" w:hAnsi="Times New Roman" w:cs="Times New Roman"/>
                <w:sz w:val="24"/>
                <w:szCs w:val="24"/>
              </w:rPr>
              <w:t xml:space="preserve"> условий</w:t>
            </w:r>
            <w:r w:rsidRPr="00C94FD8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услуг </w:t>
            </w:r>
            <w:r w:rsidR="00C94FD8" w:rsidRPr="00C94FD8">
              <w:rPr>
                <w:rFonts w:ascii="Times New Roman" w:hAnsi="Times New Roman" w:cs="Times New Roman"/>
                <w:sz w:val="24"/>
                <w:szCs w:val="24"/>
              </w:rPr>
              <w:t xml:space="preserve">и доступность их получения </w:t>
            </w:r>
            <w:r w:rsidRPr="00C94FD8">
              <w:rPr>
                <w:rFonts w:ascii="Times New Roman" w:hAnsi="Times New Roman" w:cs="Times New Roman"/>
                <w:sz w:val="24"/>
                <w:szCs w:val="24"/>
              </w:rPr>
              <w:t>– 26,85 баллов (38,3 %).</w:t>
            </w:r>
          </w:p>
          <w:p w:rsidR="008501A2" w:rsidRPr="00C94FD8" w:rsidRDefault="008501A2" w:rsidP="00850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FD8">
              <w:rPr>
                <w:rFonts w:ascii="Times New Roman" w:hAnsi="Times New Roman" w:cs="Times New Roman"/>
                <w:sz w:val="24"/>
                <w:szCs w:val="24"/>
              </w:rPr>
              <w:t>4.Доброжелательность и компетентность работников организации – 12,1 балл (60,05 %).</w:t>
            </w:r>
          </w:p>
          <w:p w:rsidR="008758D2" w:rsidRPr="00C94FD8" w:rsidRDefault="008501A2" w:rsidP="00850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FD8">
              <w:rPr>
                <w:rFonts w:ascii="Times New Roman" w:hAnsi="Times New Roman" w:cs="Times New Roman"/>
                <w:sz w:val="24"/>
                <w:szCs w:val="24"/>
              </w:rPr>
              <w:t>5. Удовлетворенность потребителей качеством оказания услуг –</w:t>
            </w:r>
            <w:r w:rsidR="00666894" w:rsidRPr="00C94FD8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C94FD8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666894" w:rsidRPr="00C94FD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C94F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6894" w:rsidRPr="00C94FD8">
              <w:rPr>
                <w:rFonts w:ascii="Times New Roman" w:hAnsi="Times New Roman" w:cs="Times New Roman"/>
                <w:sz w:val="24"/>
                <w:szCs w:val="24"/>
              </w:rPr>
              <w:t>баллов (64</w:t>
            </w:r>
            <w:r w:rsidRPr="00C94FD8">
              <w:rPr>
                <w:rFonts w:ascii="Times New Roman" w:hAnsi="Times New Roman" w:cs="Times New Roman"/>
                <w:sz w:val="24"/>
                <w:szCs w:val="24"/>
              </w:rPr>
              <w:t>,7 %).</w:t>
            </w:r>
          </w:p>
        </w:tc>
        <w:tc>
          <w:tcPr>
            <w:tcW w:w="4602" w:type="dxa"/>
          </w:tcPr>
          <w:p w:rsidR="008758D2" w:rsidRPr="00C94FD8" w:rsidRDefault="00666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FD8">
              <w:rPr>
                <w:rFonts w:ascii="Times New Roman" w:hAnsi="Times New Roman" w:cs="Times New Roman"/>
                <w:sz w:val="24"/>
                <w:szCs w:val="24"/>
              </w:rPr>
              <w:t>Наибольший результат получен по блоку «Удовлетворенность потребителей качеством оказания услуг». Наименьший результат получен организацией по блоку показателей «Комфортность условий предоставления услуг и доступность их получения». Необходимо обратить особое внимание на следующее:</w:t>
            </w:r>
          </w:p>
          <w:p w:rsidR="00666894" w:rsidRPr="00C94FD8" w:rsidRDefault="00666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FD8">
              <w:rPr>
                <w:rFonts w:ascii="Times New Roman" w:hAnsi="Times New Roman" w:cs="Times New Roman"/>
                <w:sz w:val="24"/>
                <w:szCs w:val="24"/>
              </w:rPr>
              <w:t>- материально – техническое и информационное обеспечение организации;</w:t>
            </w:r>
          </w:p>
          <w:p w:rsidR="00666894" w:rsidRPr="00C94FD8" w:rsidRDefault="00666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FD8">
              <w:rPr>
                <w:rFonts w:ascii="Times New Roman" w:hAnsi="Times New Roman" w:cs="Times New Roman"/>
                <w:sz w:val="24"/>
                <w:szCs w:val="24"/>
              </w:rPr>
              <w:t xml:space="preserve">- возможность оказания </w:t>
            </w:r>
            <w:proofErr w:type="spellStart"/>
            <w:proofErr w:type="gramStart"/>
            <w:r w:rsidRPr="00C94FD8">
              <w:rPr>
                <w:rFonts w:ascii="Times New Roman" w:hAnsi="Times New Roman" w:cs="Times New Roman"/>
                <w:sz w:val="24"/>
                <w:szCs w:val="24"/>
              </w:rPr>
              <w:t>психолого</w:t>
            </w:r>
            <w:proofErr w:type="spellEnd"/>
            <w:r w:rsidRPr="00C94FD8">
              <w:rPr>
                <w:rFonts w:ascii="Times New Roman" w:hAnsi="Times New Roman" w:cs="Times New Roman"/>
                <w:sz w:val="24"/>
                <w:szCs w:val="24"/>
              </w:rPr>
              <w:t xml:space="preserve"> – педагогической</w:t>
            </w:r>
            <w:proofErr w:type="gramEnd"/>
            <w:r w:rsidRPr="00C94FD8">
              <w:rPr>
                <w:rFonts w:ascii="Times New Roman" w:hAnsi="Times New Roman" w:cs="Times New Roman"/>
                <w:sz w:val="24"/>
                <w:szCs w:val="24"/>
              </w:rPr>
              <w:t>, медицинской и соц</w:t>
            </w:r>
            <w:r w:rsidR="00500481" w:rsidRPr="00C94FD8">
              <w:rPr>
                <w:rFonts w:ascii="Times New Roman" w:hAnsi="Times New Roman" w:cs="Times New Roman"/>
                <w:sz w:val="24"/>
                <w:szCs w:val="24"/>
              </w:rPr>
              <w:t>иальной помощи;</w:t>
            </w:r>
          </w:p>
          <w:p w:rsidR="00500481" w:rsidRPr="00C94FD8" w:rsidRDefault="00500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FD8">
              <w:rPr>
                <w:rFonts w:ascii="Times New Roman" w:hAnsi="Times New Roman" w:cs="Times New Roman"/>
                <w:sz w:val="24"/>
                <w:szCs w:val="24"/>
              </w:rPr>
              <w:t xml:space="preserve">- условия для индивидуальной работы с </w:t>
            </w:r>
            <w:proofErr w:type="gramStart"/>
            <w:r w:rsidRPr="00C94FD8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C94FD8">
              <w:rPr>
                <w:rFonts w:ascii="Times New Roman" w:hAnsi="Times New Roman" w:cs="Times New Roman"/>
                <w:sz w:val="24"/>
                <w:szCs w:val="24"/>
              </w:rPr>
              <w:t xml:space="preserve"> (не отражены на сайте);</w:t>
            </w:r>
          </w:p>
          <w:p w:rsidR="00500481" w:rsidRPr="00C94FD8" w:rsidRDefault="00500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FD8">
              <w:rPr>
                <w:rFonts w:ascii="Times New Roman" w:hAnsi="Times New Roman" w:cs="Times New Roman"/>
                <w:sz w:val="24"/>
                <w:szCs w:val="24"/>
              </w:rPr>
              <w:t xml:space="preserve">- не ведется работа по организации обучения и воспитания </w:t>
            </w:r>
            <w:proofErr w:type="gramStart"/>
            <w:r w:rsidRPr="00C94FD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C94FD8">
              <w:rPr>
                <w:rFonts w:ascii="Times New Roman" w:hAnsi="Times New Roman" w:cs="Times New Roman"/>
                <w:sz w:val="24"/>
                <w:szCs w:val="24"/>
              </w:rPr>
              <w:t xml:space="preserve"> с ОВЗ</w:t>
            </w:r>
            <w:r w:rsidR="004A15D4" w:rsidRPr="00C94F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A15D4" w:rsidRPr="00C94FD8" w:rsidRDefault="004A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FD8">
              <w:rPr>
                <w:rFonts w:ascii="Times New Roman" w:hAnsi="Times New Roman" w:cs="Times New Roman"/>
                <w:sz w:val="24"/>
                <w:szCs w:val="24"/>
              </w:rPr>
              <w:t>- возможность развития творческих способностей и интересов обучающихся, участие в физкультурных мероприятиях и других массовых мероприятиях не отражены на сайте.</w:t>
            </w:r>
          </w:p>
        </w:tc>
        <w:tc>
          <w:tcPr>
            <w:tcW w:w="3697" w:type="dxa"/>
          </w:tcPr>
          <w:p w:rsidR="008758D2" w:rsidRPr="00C94FD8" w:rsidRDefault="004A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FD8">
              <w:rPr>
                <w:rFonts w:ascii="Times New Roman" w:hAnsi="Times New Roman" w:cs="Times New Roman"/>
                <w:sz w:val="24"/>
                <w:szCs w:val="24"/>
              </w:rPr>
              <w:t>1. Рассмотреть и учесть в работе оценку потребителей по доброжелательности и вежливости работников организации, удовлетворенности материально- техническим обеспечением, комфортностью предоставленных услуг и доступностью их получения.</w:t>
            </w:r>
          </w:p>
          <w:p w:rsidR="004A15D4" w:rsidRPr="00C94FD8" w:rsidRDefault="004A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FD8">
              <w:rPr>
                <w:rFonts w:ascii="Times New Roman" w:hAnsi="Times New Roman" w:cs="Times New Roman"/>
                <w:sz w:val="24"/>
                <w:szCs w:val="24"/>
              </w:rPr>
              <w:t>2.Отразить на сайте организации свед</w:t>
            </w:r>
            <w:r w:rsidR="00BC3F78" w:rsidRPr="00C94FD8">
              <w:rPr>
                <w:rFonts w:ascii="Times New Roman" w:hAnsi="Times New Roman" w:cs="Times New Roman"/>
                <w:sz w:val="24"/>
                <w:szCs w:val="24"/>
              </w:rPr>
              <w:t>ения о ходе рассмотрения обращений граждан, поступивших в организацию от получателей образовательных услуг.</w:t>
            </w:r>
          </w:p>
          <w:p w:rsidR="00BC3F78" w:rsidRPr="00C94FD8" w:rsidRDefault="00BC3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FD8">
              <w:rPr>
                <w:rFonts w:ascii="Times New Roman" w:hAnsi="Times New Roman" w:cs="Times New Roman"/>
                <w:sz w:val="24"/>
                <w:szCs w:val="24"/>
              </w:rPr>
              <w:t xml:space="preserve">3.На сайте создать раздел «Обратная связь», который </w:t>
            </w:r>
            <w:r w:rsidR="00ED12D6" w:rsidRPr="00C94FD8">
              <w:rPr>
                <w:rFonts w:ascii="Times New Roman" w:hAnsi="Times New Roman" w:cs="Times New Roman"/>
                <w:sz w:val="24"/>
                <w:szCs w:val="24"/>
              </w:rPr>
              <w:t>позволит принимать предложения по улучшению качества образовательного процесса от участников отношений</w:t>
            </w:r>
            <w:r w:rsidR="004F747D" w:rsidRPr="00C94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747D" w:rsidRPr="00C94FD8" w:rsidRDefault="004F7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FD8">
              <w:rPr>
                <w:rFonts w:ascii="Times New Roman" w:hAnsi="Times New Roman" w:cs="Times New Roman"/>
                <w:sz w:val="24"/>
                <w:szCs w:val="24"/>
              </w:rPr>
              <w:t>4. По блоку «Комфортность усло</w:t>
            </w:r>
            <w:r w:rsidR="00C94FD8">
              <w:rPr>
                <w:rFonts w:ascii="Times New Roman" w:hAnsi="Times New Roman" w:cs="Times New Roman"/>
                <w:sz w:val="24"/>
                <w:szCs w:val="24"/>
              </w:rPr>
              <w:t>вий предоставления услуг и доступность их получения</w:t>
            </w:r>
            <w:r w:rsidRPr="00C94FD8">
              <w:rPr>
                <w:rFonts w:ascii="Times New Roman" w:hAnsi="Times New Roman" w:cs="Times New Roman"/>
                <w:sz w:val="24"/>
                <w:szCs w:val="24"/>
              </w:rPr>
              <w:t xml:space="preserve">» результаты бальной оценки не следует учитывать по ряду критериев связанных с инфраструктурой организации, так как не по вине организации отсутствует целый перечень помещений и программ.  </w:t>
            </w:r>
          </w:p>
        </w:tc>
      </w:tr>
      <w:tr w:rsidR="002A1037" w:rsidTr="000457ED">
        <w:tc>
          <w:tcPr>
            <w:tcW w:w="2449" w:type="dxa"/>
          </w:tcPr>
          <w:p w:rsidR="004F747D" w:rsidRPr="004F747D" w:rsidRDefault="004F747D" w:rsidP="004F74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4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Муниципальное казённое дошкольное образовательное учреждение детский сад комбинированного вида № 8 «</w:t>
            </w:r>
            <w:proofErr w:type="spellStart"/>
            <w:r w:rsidRPr="004F747D">
              <w:rPr>
                <w:rFonts w:ascii="Times New Roman" w:eastAsia="Times New Roman" w:hAnsi="Times New Roman" w:cs="Times New Roman"/>
                <w:sz w:val="24"/>
                <w:szCs w:val="24"/>
              </w:rPr>
              <w:t>Алёнушка</w:t>
            </w:r>
            <w:proofErr w:type="spellEnd"/>
            <w:r w:rsidRPr="004F747D">
              <w:rPr>
                <w:rFonts w:ascii="Times New Roman" w:eastAsia="Times New Roman" w:hAnsi="Times New Roman" w:cs="Times New Roman"/>
                <w:sz w:val="24"/>
                <w:szCs w:val="24"/>
              </w:rPr>
              <w:t>» г</w:t>
            </w:r>
            <w:proofErr w:type="gramStart"/>
            <w:r w:rsidRPr="004F747D">
              <w:rPr>
                <w:rFonts w:ascii="Times New Roman" w:eastAsia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4F747D">
              <w:rPr>
                <w:rFonts w:ascii="Times New Roman" w:eastAsia="Times New Roman" w:hAnsi="Times New Roman" w:cs="Times New Roman"/>
                <w:sz w:val="24"/>
                <w:szCs w:val="24"/>
              </w:rPr>
              <w:t>ахденпохья;</w:t>
            </w:r>
          </w:p>
          <w:p w:rsidR="008758D2" w:rsidRDefault="008758D2"/>
        </w:tc>
        <w:tc>
          <w:tcPr>
            <w:tcW w:w="4038" w:type="dxa"/>
          </w:tcPr>
          <w:p w:rsidR="004F747D" w:rsidRPr="004F747D" w:rsidRDefault="004F747D" w:rsidP="004F7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F747D">
              <w:rPr>
                <w:rFonts w:ascii="Times New Roman" w:hAnsi="Times New Roman" w:cs="Times New Roman"/>
                <w:sz w:val="24"/>
                <w:szCs w:val="24"/>
              </w:rPr>
              <w:t>В опросе приняло участие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4F747D">
              <w:rPr>
                <w:rFonts w:ascii="Times New Roman" w:hAnsi="Times New Roman" w:cs="Times New Roman"/>
                <w:sz w:val="24"/>
                <w:szCs w:val="24"/>
              </w:rPr>
              <w:t>0 % родителей.</w:t>
            </w:r>
          </w:p>
          <w:p w:rsidR="004F747D" w:rsidRPr="008501A2" w:rsidRDefault="004F747D" w:rsidP="004F7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1A2">
              <w:rPr>
                <w:rFonts w:ascii="Times New Roman" w:hAnsi="Times New Roman" w:cs="Times New Roman"/>
                <w:sz w:val="24"/>
                <w:szCs w:val="24"/>
              </w:rPr>
              <w:t xml:space="preserve">2.Открытость и доступность информации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 организации 28,8 баллов (72</w:t>
            </w:r>
            <w:r w:rsidRPr="008501A2">
              <w:rPr>
                <w:rFonts w:ascii="Times New Roman" w:hAnsi="Times New Roman" w:cs="Times New Roman"/>
                <w:sz w:val="24"/>
                <w:szCs w:val="24"/>
              </w:rPr>
              <w:t xml:space="preserve"> %).</w:t>
            </w:r>
          </w:p>
          <w:p w:rsidR="004F747D" w:rsidRPr="008501A2" w:rsidRDefault="004F747D" w:rsidP="004F7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1A2">
              <w:rPr>
                <w:rFonts w:ascii="Times New Roman" w:hAnsi="Times New Roman" w:cs="Times New Roman"/>
                <w:sz w:val="24"/>
                <w:szCs w:val="24"/>
              </w:rPr>
              <w:t>3.Комфортность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условий </w:t>
            </w:r>
            <w:r w:rsidRPr="008501A2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услуг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доступность их получения</w:t>
            </w:r>
            <w:r w:rsidRPr="008501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34</w:t>
            </w:r>
            <w:r w:rsidRPr="008501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балла (48,8</w:t>
            </w:r>
            <w:r w:rsidRPr="008501A2">
              <w:rPr>
                <w:rFonts w:ascii="Times New Roman" w:hAnsi="Times New Roman" w:cs="Times New Roman"/>
                <w:sz w:val="24"/>
                <w:szCs w:val="24"/>
              </w:rPr>
              <w:t xml:space="preserve"> %).</w:t>
            </w:r>
          </w:p>
          <w:p w:rsidR="004F747D" w:rsidRPr="008501A2" w:rsidRDefault="004F747D" w:rsidP="004F7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1A2">
              <w:rPr>
                <w:rFonts w:ascii="Times New Roman" w:hAnsi="Times New Roman" w:cs="Times New Roman"/>
                <w:sz w:val="24"/>
                <w:szCs w:val="24"/>
              </w:rPr>
              <w:t>4.Доброжелательность и компетентность работников организации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  <w:r w:rsidRPr="008501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501A2">
              <w:rPr>
                <w:rFonts w:ascii="Times New Roman" w:hAnsi="Times New Roman" w:cs="Times New Roman"/>
                <w:sz w:val="24"/>
                <w:szCs w:val="24"/>
              </w:rPr>
              <w:t xml:space="preserve"> 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ллов (98</w:t>
            </w:r>
            <w:r w:rsidRPr="008501A2">
              <w:rPr>
                <w:rFonts w:ascii="Times New Roman" w:hAnsi="Times New Roman" w:cs="Times New Roman"/>
                <w:sz w:val="24"/>
                <w:szCs w:val="24"/>
              </w:rPr>
              <w:t xml:space="preserve"> %).</w:t>
            </w:r>
          </w:p>
          <w:p w:rsidR="008758D2" w:rsidRDefault="004F747D" w:rsidP="004F747D">
            <w:r w:rsidRPr="008501A2">
              <w:rPr>
                <w:rFonts w:ascii="Times New Roman" w:hAnsi="Times New Roman" w:cs="Times New Roman"/>
                <w:sz w:val="24"/>
                <w:szCs w:val="24"/>
              </w:rPr>
              <w:t>5. Удовлетворенность потребителей качеством оказания услуг –</w:t>
            </w:r>
            <w:r w:rsidR="00C94FD8">
              <w:rPr>
                <w:rFonts w:ascii="Times New Roman" w:hAnsi="Times New Roman" w:cs="Times New Roman"/>
                <w:sz w:val="24"/>
                <w:szCs w:val="24"/>
              </w:rPr>
              <w:t xml:space="preserve"> 25,5 балла (85</w:t>
            </w:r>
            <w:r w:rsidRPr="008501A2">
              <w:rPr>
                <w:rFonts w:ascii="Times New Roman" w:hAnsi="Times New Roman" w:cs="Times New Roman"/>
                <w:sz w:val="24"/>
                <w:szCs w:val="24"/>
              </w:rPr>
              <w:t xml:space="preserve"> %).</w:t>
            </w:r>
          </w:p>
        </w:tc>
        <w:tc>
          <w:tcPr>
            <w:tcW w:w="4602" w:type="dxa"/>
          </w:tcPr>
          <w:p w:rsidR="008758D2" w:rsidRPr="004F5B28" w:rsidRDefault="00C9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Наибольший результат получен организацией по блоку «Доброжелательность и компетентность работников организации». Наименьший результат получен по блоку «Комфортность условий предоставления услуг и доступность их получения».</w:t>
            </w:r>
          </w:p>
          <w:p w:rsidR="00C94FD8" w:rsidRPr="004F5B28" w:rsidRDefault="00C9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Необходимо обратить внимание на следующее:</w:t>
            </w:r>
          </w:p>
          <w:p w:rsidR="00C94FD8" w:rsidRPr="004F5B28" w:rsidRDefault="00C9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- материально- техническое и информационное обеспечение организации;</w:t>
            </w:r>
          </w:p>
          <w:p w:rsidR="00C94FD8" w:rsidRPr="004F5B28" w:rsidRDefault="00C94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- условия для индивидуальной работы с </w:t>
            </w:r>
            <w:proofErr w:type="gramStart"/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="00F4157F"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 (отсутствует информация на сайте);</w:t>
            </w:r>
          </w:p>
          <w:p w:rsidR="00F4157F" w:rsidRPr="004F5B28" w:rsidRDefault="00F41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- отражать информацию по проведению мероприятий </w:t>
            </w:r>
            <w:r w:rsidR="007977F1" w:rsidRPr="004F5B28">
              <w:rPr>
                <w:rFonts w:ascii="Times New Roman" w:hAnsi="Times New Roman" w:cs="Times New Roman"/>
                <w:sz w:val="24"/>
                <w:szCs w:val="24"/>
              </w:rPr>
              <w:t>по профилактике заболеваемости и реализацию программ по формированию культуры здорового питания;</w:t>
            </w:r>
          </w:p>
          <w:p w:rsidR="007977F1" w:rsidRPr="004F5B28" w:rsidRDefault="00797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- уделить внимание на организацию обучения и </w:t>
            </w:r>
            <w:proofErr w:type="gramStart"/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воспитания</w:t>
            </w:r>
            <w:proofErr w:type="gramEnd"/>
            <w:r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с ОВЗ в части нормативно – правовых актов;</w:t>
            </w:r>
          </w:p>
          <w:p w:rsidR="007977F1" w:rsidRDefault="007977F1">
            <w:r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- возможность развития творческих способностей и </w:t>
            </w:r>
            <w:proofErr w:type="gramStart"/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интересов</w:t>
            </w:r>
            <w:proofErr w:type="gramEnd"/>
            <w:r w:rsidR="00475E98"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обучающихся включая их участие в конкурсах, выставках, смотрах, спортивных мероприятиях и других массовых мероприятиях</w:t>
            </w:r>
            <w:r w:rsidR="00D34447"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(отсутствует информация на сайте)</w:t>
            </w:r>
            <w:r w:rsidR="004F5B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7" w:type="dxa"/>
          </w:tcPr>
          <w:p w:rsidR="008758D2" w:rsidRPr="004F5B28" w:rsidRDefault="00475E98" w:rsidP="0047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</w:t>
            </w: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.Рассмотреть и учесть в работе оценку потребителей  по удовлетворенности материально – техническим и информационным обеспечением организации.</w:t>
            </w:r>
          </w:p>
          <w:p w:rsidR="00475E98" w:rsidRPr="004F5B28" w:rsidRDefault="00475E98" w:rsidP="0047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2.Отразить на сайте организации информацию об условиях индивидуальной работы с </w:t>
            </w:r>
            <w:proofErr w:type="gramStart"/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5E98" w:rsidRPr="004F5B28" w:rsidRDefault="00475E98" w:rsidP="0047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3. Отразить на сайте организации информацию по проведению мероприятий по профилактике заболеваемости и реализации программы по формированию культуры здорового питания.</w:t>
            </w:r>
          </w:p>
          <w:p w:rsidR="00475E98" w:rsidRPr="004F5B28" w:rsidRDefault="00475E98" w:rsidP="0047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4.Обеспечить  на сайте организации анализ результативности, эффективности и качества деятельности по развитию творческих интересов и способностей обучающихся.</w:t>
            </w:r>
          </w:p>
          <w:p w:rsidR="00475E98" w:rsidRPr="004F5B28" w:rsidRDefault="00475E98" w:rsidP="00475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5.Отразить на сайте организации сведения о ходе рассмотрения обращений граждан, поступивших в организацию от получателей образовательных услуг.</w:t>
            </w:r>
          </w:p>
          <w:p w:rsidR="00475E98" w:rsidRDefault="00475E98" w:rsidP="00475E98"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6.Создать на сайте организации раздел «Обратная связь»</w:t>
            </w:r>
            <w:r w:rsidR="002A1037"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, который позволит принимать предложения по улучшению качества образовательного </w:t>
            </w:r>
            <w:r w:rsidR="002A1037" w:rsidRPr="004F5B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процесса от участников отношений.</w:t>
            </w:r>
          </w:p>
        </w:tc>
      </w:tr>
      <w:tr w:rsidR="004F747D" w:rsidRPr="004F5B28" w:rsidTr="00AE1AC6">
        <w:tc>
          <w:tcPr>
            <w:tcW w:w="2449" w:type="dxa"/>
          </w:tcPr>
          <w:p w:rsidR="002A1037" w:rsidRPr="004F5B28" w:rsidRDefault="002A1037" w:rsidP="002A10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Муниципальное казённое дошкольное образовательное учреждение детский сад «Журавлик» </w:t>
            </w:r>
            <w:proofErr w:type="spellStart"/>
            <w:r w:rsidRPr="004F5B2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F5B28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F5B28">
              <w:rPr>
                <w:rFonts w:ascii="Times New Roman" w:eastAsia="Times New Roman" w:hAnsi="Times New Roman" w:cs="Times New Roman"/>
                <w:sz w:val="24"/>
                <w:szCs w:val="24"/>
              </w:rPr>
              <w:t>уркиеки</w:t>
            </w:r>
            <w:proofErr w:type="spellEnd"/>
            <w:r w:rsidRPr="004F5B2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E1AC6" w:rsidRPr="004F5B28" w:rsidRDefault="00AE1AC6" w:rsidP="005F2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8" w:type="dxa"/>
          </w:tcPr>
          <w:p w:rsidR="002A1037" w:rsidRPr="004F5B28" w:rsidRDefault="002A1037" w:rsidP="002A1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1. В опросе приняло участие – 52 % родителей.</w:t>
            </w:r>
          </w:p>
          <w:p w:rsidR="002A1037" w:rsidRPr="004F5B28" w:rsidRDefault="002A1037" w:rsidP="002A1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2.Открытость и доступность информации об организации 24,47 баллов (61,1 %).</w:t>
            </w:r>
          </w:p>
          <w:p w:rsidR="002A1037" w:rsidRPr="004F5B28" w:rsidRDefault="002A1037" w:rsidP="002A1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3.Комфортность условий  предоставления услуг и доступность их получения– 29 баллов (41,4 %).</w:t>
            </w:r>
          </w:p>
          <w:p w:rsidR="002A1037" w:rsidRPr="004F5B28" w:rsidRDefault="002A1037" w:rsidP="002A1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4.Доброжелательность и компетентность работников организации –</w:t>
            </w:r>
            <w:r w:rsidR="00B74C39"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74C39" w:rsidRPr="004F5B2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  <w:r w:rsidR="00B74C39"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 (80,65</w:t>
            </w: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 %).</w:t>
            </w:r>
          </w:p>
          <w:p w:rsidR="00AE1AC6" w:rsidRPr="004F5B28" w:rsidRDefault="002A1037" w:rsidP="002A1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5. Удовлетворенность потребителей качеством оказания услуг –</w:t>
            </w:r>
            <w:r w:rsidR="00B74C39"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 w:rsidR="00B74C39" w:rsidRPr="004F5B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  <w:r w:rsidR="00B74C39"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 (65,2</w:t>
            </w: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 %).</w:t>
            </w:r>
          </w:p>
        </w:tc>
        <w:tc>
          <w:tcPr>
            <w:tcW w:w="4602" w:type="dxa"/>
          </w:tcPr>
          <w:p w:rsidR="00D34447" w:rsidRPr="004F5B28" w:rsidRDefault="00A038D7" w:rsidP="005F2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Наибольший результат получен по блоку «Доброжел</w:t>
            </w:r>
            <w:r w:rsidR="00564E95" w:rsidRPr="004F5B28">
              <w:rPr>
                <w:rFonts w:ascii="Times New Roman" w:hAnsi="Times New Roman" w:cs="Times New Roman"/>
                <w:sz w:val="24"/>
                <w:szCs w:val="24"/>
              </w:rPr>
              <w:t>ательность и компе</w:t>
            </w: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тентность работников организации</w:t>
            </w:r>
            <w:r w:rsidR="00564E95" w:rsidRPr="004F5B2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AE1AC6" w:rsidRPr="004F5B28" w:rsidRDefault="00564E95" w:rsidP="005F2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Наименьший результат получен по блоку «Комфортность предоставления социальных услуг и доступность их получения. Необходимо обратить </w:t>
            </w:r>
            <w:r w:rsidR="00D34447" w:rsidRPr="004F5B28">
              <w:rPr>
                <w:rFonts w:ascii="Times New Roman" w:hAnsi="Times New Roman" w:cs="Times New Roman"/>
                <w:sz w:val="24"/>
                <w:szCs w:val="24"/>
              </w:rPr>
              <w:t>особое внимание на следующее:</w:t>
            </w:r>
          </w:p>
          <w:p w:rsidR="00D34447" w:rsidRPr="004F5B28" w:rsidRDefault="00D34447" w:rsidP="005F2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- материально – техническое и информационное обеспечение организации;</w:t>
            </w:r>
          </w:p>
          <w:p w:rsidR="00D34447" w:rsidRPr="004F5B28" w:rsidRDefault="00D34447" w:rsidP="005F2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- условия для индивидуальной работы с </w:t>
            </w:r>
            <w:proofErr w:type="gramStart"/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 (не отражена на сайте);</w:t>
            </w:r>
          </w:p>
          <w:p w:rsidR="00D34447" w:rsidRPr="004F5B28" w:rsidRDefault="00D34447" w:rsidP="005F2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- возможность оказания </w:t>
            </w:r>
            <w:proofErr w:type="spellStart"/>
            <w:proofErr w:type="gramStart"/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психолого</w:t>
            </w:r>
            <w:proofErr w:type="spellEnd"/>
            <w:r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 – педагогической</w:t>
            </w:r>
            <w:proofErr w:type="gramEnd"/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, медицинской и социальной помощи обучающимся отсутствует,  в связи с недостатком специалистов;</w:t>
            </w:r>
          </w:p>
          <w:p w:rsidR="00D34447" w:rsidRPr="004F5B28" w:rsidRDefault="00D34447" w:rsidP="005F2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- уделить внимание на организацию обучения и </w:t>
            </w:r>
            <w:proofErr w:type="gramStart"/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воспитания</w:t>
            </w:r>
            <w:proofErr w:type="gramEnd"/>
            <w:r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с ОВЗ в части нормативно – правовых актов;</w:t>
            </w:r>
          </w:p>
          <w:p w:rsidR="00D34447" w:rsidRPr="004F5B28" w:rsidRDefault="00D34447" w:rsidP="005F2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- возможность развития творческих способностей, их участие в конкурсах, выставках, смотрах, спортивных соревнованиях (полностью отсутствует информация на сайте).</w:t>
            </w:r>
          </w:p>
        </w:tc>
        <w:tc>
          <w:tcPr>
            <w:tcW w:w="3697" w:type="dxa"/>
          </w:tcPr>
          <w:p w:rsidR="00D34447" w:rsidRPr="004F5B28" w:rsidRDefault="00D34447" w:rsidP="00D34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1.Рассмотреть и учесть в работе оценку потребителей  по удовлетворенности материально – техническим и информационным обеспечением организации.</w:t>
            </w:r>
          </w:p>
          <w:p w:rsidR="00D34447" w:rsidRPr="004F5B28" w:rsidRDefault="00D34447" w:rsidP="00D34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2.Отразить на сайте организации информацию об условиях индивидуальной работы с </w:t>
            </w:r>
            <w:proofErr w:type="gramStart"/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4447" w:rsidRPr="004F5B28" w:rsidRDefault="00D34447" w:rsidP="00D34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3.Обеспечить  на сайте организации анализ результативности, эффективности и качества деятельности по развитию творческих интересов и способностей обучающихся.</w:t>
            </w:r>
          </w:p>
          <w:p w:rsidR="0036052B" w:rsidRPr="004F5B28" w:rsidRDefault="0036052B" w:rsidP="00360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4.Отразить на сайте организации сведения о ходе рассмотрения обращений граждан, поступивших в организацию от получателей образовательных услуг.</w:t>
            </w:r>
          </w:p>
          <w:p w:rsidR="00AE1AC6" w:rsidRPr="004F5B28" w:rsidRDefault="0036052B" w:rsidP="00360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5.Создать на сайте организации раздел «Обратная связь», который позволит принимать предложения по улучшению качества образовательного процесса от участников отношений.</w:t>
            </w:r>
          </w:p>
        </w:tc>
      </w:tr>
      <w:tr w:rsidR="004F747D" w:rsidRPr="004F5B28" w:rsidTr="00AE1AC6">
        <w:tc>
          <w:tcPr>
            <w:tcW w:w="2449" w:type="dxa"/>
          </w:tcPr>
          <w:p w:rsidR="002A1037" w:rsidRPr="004F5B28" w:rsidRDefault="002A1037" w:rsidP="002A10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казённое дошкольное </w:t>
            </w:r>
            <w:r w:rsidRPr="004F5B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образовательное учреждение детский сад «Росток» </w:t>
            </w:r>
            <w:proofErr w:type="spellStart"/>
            <w:r w:rsidRPr="004F5B2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4F5B28">
              <w:rPr>
                <w:rFonts w:ascii="Times New Roman" w:eastAsia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4F5B28">
              <w:rPr>
                <w:rFonts w:ascii="Times New Roman" w:eastAsia="Times New Roman" w:hAnsi="Times New Roman" w:cs="Times New Roman"/>
                <w:sz w:val="24"/>
                <w:szCs w:val="24"/>
              </w:rPr>
              <w:t>стерло</w:t>
            </w:r>
            <w:proofErr w:type="spellEnd"/>
            <w:r w:rsidRPr="004F5B2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E1AC6" w:rsidRPr="004F5B28" w:rsidRDefault="00AE1AC6" w:rsidP="005F2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8" w:type="dxa"/>
          </w:tcPr>
          <w:p w:rsidR="0036052B" w:rsidRPr="004F5B28" w:rsidRDefault="0036052B" w:rsidP="00360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В опросе приняло участие – 59 % родителей.</w:t>
            </w:r>
          </w:p>
          <w:p w:rsidR="0036052B" w:rsidRPr="004F5B28" w:rsidRDefault="0036052B" w:rsidP="00360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2.Открытость и доступность информации об организации 29,03 балла (72,57 %).</w:t>
            </w:r>
          </w:p>
          <w:p w:rsidR="0036052B" w:rsidRPr="004F5B28" w:rsidRDefault="0036052B" w:rsidP="00360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3.Комфортность условий  предоставления услуг и доступность их получения– 27,31 балла (39,01 %).</w:t>
            </w:r>
          </w:p>
          <w:p w:rsidR="0036052B" w:rsidRPr="004F5B28" w:rsidRDefault="0036052B" w:rsidP="00360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4.Доброжелательность и компетентность работников организации – 17,95 баллов (89,75 %).</w:t>
            </w:r>
          </w:p>
          <w:p w:rsidR="00AE1AC6" w:rsidRPr="004F5B28" w:rsidRDefault="0036052B" w:rsidP="00360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5. Удовлетворенность потребителей качеством оказания услуг – 24,32 балла (81,06 %).</w:t>
            </w:r>
          </w:p>
        </w:tc>
        <w:tc>
          <w:tcPr>
            <w:tcW w:w="4602" w:type="dxa"/>
          </w:tcPr>
          <w:p w:rsidR="0036052B" w:rsidRPr="004F5B28" w:rsidRDefault="0036052B" w:rsidP="00360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Наибольший результат получен по блоку «Доброжелательность и компетентность </w:t>
            </w:r>
            <w:r w:rsidRPr="004F5B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работников организации».</w:t>
            </w:r>
          </w:p>
          <w:p w:rsidR="0036052B" w:rsidRPr="004F5B28" w:rsidRDefault="0036052B" w:rsidP="00360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Наименьший результат получен по блоку «Комфортность предоставления социальных услуг и доступность их получения. Необходимо обратить особое внимание на следующее:</w:t>
            </w:r>
          </w:p>
          <w:p w:rsidR="00AE1AC6" w:rsidRPr="004F5B28" w:rsidRDefault="0036052B" w:rsidP="005F2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-материально – техническое и информационное обеспечение организации (на сайте отсутствует информация по обеспечению оборудованием музыкальных и физкультурных занятий);</w:t>
            </w:r>
          </w:p>
          <w:p w:rsidR="0036052B" w:rsidRPr="004F5B28" w:rsidRDefault="0036052B" w:rsidP="005F2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- условия для индивидуальной работы с </w:t>
            </w:r>
            <w:proofErr w:type="gramStart"/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 (не отражена на сайте);</w:t>
            </w:r>
          </w:p>
          <w:p w:rsidR="0036052B" w:rsidRPr="004F5B28" w:rsidRDefault="0036052B" w:rsidP="005F2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- возможность развития творческих способностей, их участие в конкурсах, выставках, смотрах, спортивных соревнованиях (полностью отсутствует информация на сайте);</w:t>
            </w:r>
          </w:p>
          <w:p w:rsidR="0036052B" w:rsidRPr="004F5B28" w:rsidRDefault="0036052B" w:rsidP="00360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- возможность оказания </w:t>
            </w:r>
            <w:proofErr w:type="spellStart"/>
            <w:proofErr w:type="gramStart"/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психолого</w:t>
            </w:r>
            <w:proofErr w:type="spellEnd"/>
            <w:r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 – педагогической</w:t>
            </w:r>
            <w:proofErr w:type="gramEnd"/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, медицинской и социальной помощи обучающимся отсутствует,  в связи с недостатком специалистов;</w:t>
            </w:r>
          </w:p>
          <w:p w:rsidR="0036052B" w:rsidRPr="004F5B28" w:rsidRDefault="0036052B" w:rsidP="005F2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- уделить внимание на организацию обучения и </w:t>
            </w:r>
            <w:proofErr w:type="gramStart"/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воспитания</w:t>
            </w:r>
            <w:proofErr w:type="gramEnd"/>
            <w:r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с ОВЗ в части нормативно – правовых актов;</w:t>
            </w:r>
          </w:p>
        </w:tc>
        <w:tc>
          <w:tcPr>
            <w:tcW w:w="3697" w:type="dxa"/>
          </w:tcPr>
          <w:p w:rsidR="0036052B" w:rsidRPr="004F5B28" w:rsidRDefault="0036052B" w:rsidP="00360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1.Рассмотреть и учесть в работе оценку потребителей  по </w:t>
            </w:r>
            <w:r w:rsidRPr="004F5B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удовлетворенности материально – техническим и информационным обеспечением организации. Дополнить на сайте организации</w:t>
            </w:r>
            <w:r w:rsidR="004F5B28"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по обеспечению оборудованием музыкального и физкультурного зала.</w:t>
            </w:r>
          </w:p>
          <w:p w:rsidR="004F5B28" w:rsidRPr="004F5B28" w:rsidRDefault="004F5B28" w:rsidP="004F5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 xml:space="preserve">2.Отразить на сайте организации информацию об условиях индивидуальной работы с </w:t>
            </w:r>
            <w:proofErr w:type="gramStart"/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5B28" w:rsidRPr="004F5B28" w:rsidRDefault="004F5B28" w:rsidP="004F5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3.Обеспечить  на сайте организации анализ результативности, эффективности и качества деятельности по развитию творческих интересов и способностей обучающихся.</w:t>
            </w:r>
          </w:p>
          <w:p w:rsidR="004F5B28" w:rsidRPr="004F5B28" w:rsidRDefault="004F5B28" w:rsidP="004F5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4.Отразить на сайте организации сведения о ходе рассмотрения обращений граждан, поступивших в организацию от получателей образовательных услуг.</w:t>
            </w:r>
          </w:p>
          <w:p w:rsidR="004F5B28" w:rsidRPr="004F5B28" w:rsidRDefault="004F5B28" w:rsidP="004F5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B28">
              <w:rPr>
                <w:rFonts w:ascii="Times New Roman" w:hAnsi="Times New Roman" w:cs="Times New Roman"/>
                <w:sz w:val="24"/>
                <w:szCs w:val="24"/>
              </w:rPr>
              <w:t>5.Создать на сайте организации раздел «Обратная связь», который позволит принимать предложения по улучшению качества образовательного процесса от участников отношений.</w:t>
            </w:r>
          </w:p>
          <w:p w:rsidR="00AE1AC6" w:rsidRPr="004F5B28" w:rsidRDefault="00AE1AC6" w:rsidP="005F2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58D2" w:rsidRPr="004F5B28" w:rsidRDefault="008758D2">
      <w:pPr>
        <w:rPr>
          <w:rFonts w:ascii="Times New Roman" w:hAnsi="Times New Roman" w:cs="Times New Roman"/>
          <w:sz w:val="24"/>
          <w:szCs w:val="24"/>
        </w:rPr>
      </w:pPr>
    </w:p>
    <w:sectPr w:rsidR="008758D2" w:rsidRPr="004F5B28" w:rsidSect="004F5B28">
      <w:pgSz w:w="16838" w:h="11906" w:orient="landscape"/>
      <w:pgMar w:top="170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46DA8"/>
    <w:multiLevelType w:val="hybridMultilevel"/>
    <w:tmpl w:val="B066A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4F15A0"/>
    <w:multiLevelType w:val="hybridMultilevel"/>
    <w:tmpl w:val="0D26C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7C51C9"/>
    <w:multiLevelType w:val="hybridMultilevel"/>
    <w:tmpl w:val="963E6D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FEE4B41"/>
    <w:multiLevelType w:val="hybridMultilevel"/>
    <w:tmpl w:val="963E6D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E4D3372"/>
    <w:multiLevelType w:val="multilevel"/>
    <w:tmpl w:val="D4D806D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75" w:hanging="360"/>
      </w:pPr>
    </w:lvl>
    <w:lvl w:ilvl="2">
      <w:start w:val="1"/>
      <w:numFmt w:val="decimal"/>
      <w:isLgl/>
      <w:lvlText w:val="%1.%2.%3."/>
      <w:lvlJc w:val="left"/>
      <w:pPr>
        <w:ind w:left="1035" w:hanging="720"/>
      </w:pPr>
    </w:lvl>
    <w:lvl w:ilvl="3">
      <w:start w:val="1"/>
      <w:numFmt w:val="decimal"/>
      <w:isLgl/>
      <w:lvlText w:val="%1.%2.%3.%4."/>
      <w:lvlJc w:val="left"/>
      <w:pPr>
        <w:ind w:left="1035" w:hanging="720"/>
      </w:pPr>
    </w:lvl>
    <w:lvl w:ilvl="4">
      <w:start w:val="1"/>
      <w:numFmt w:val="decimal"/>
      <w:isLgl/>
      <w:lvlText w:val="%1.%2.%3.%4.%5."/>
      <w:lvlJc w:val="left"/>
      <w:pPr>
        <w:ind w:left="1395" w:hanging="1080"/>
      </w:pPr>
    </w:lvl>
    <w:lvl w:ilvl="5">
      <w:start w:val="1"/>
      <w:numFmt w:val="decimal"/>
      <w:isLgl/>
      <w:lvlText w:val="%1.%2.%3.%4.%5.%6."/>
      <w:lvlJc w:val="left"/>
      <w:pPr>
        <w:ind w:left="1395" w:hanging="1080"/>
      </w:pPr>
    </w:lvl>
    <w:lvl w:ilvl="6">
      <w:start w:val="1"/>
      <w:numFmt w:val="decimal"/>
      <w:isLgl/>
      <w:lvlText w:val="%1.%2.%3.%4.%5.%6.%7."/>
      <w:lvlJc w:val="left"/>
      <w:pPr>
        <w:ind w:left="1755" w:hanging="1440"/>
      </w:pPr>
    </w:lvl>
    <w:lvl w:ilvl="7">
      <w:start w:val="1"/>
      <w:numFmt w:val="decimal"/>
      <w:isLgl/>
      <w:lvlText w:val="%1.%2.%3.%4.%5.%6.%7.%8."/>
      <w:lvlJc w:val="left"/>
      <w:pPr>
        <w:ind w:left="1755" w:hanging="1440"/>
      </w:pPr>
    </w:lvl>
    <w:lvl w:ilvl="8">
      <w:start w:val="1"/>
      <w:numFmt w:val="decimal"/>
      <w:isLgl/>
      <w:lvlText w:val="%1.%2.%3.%4.%5.%6.%7.%8.%9."/>
      <w:lvlJc w:val="left"/>
      <w:pPr>
        <w:ind w:left="2115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A24B3"/>
    <w:rsid w:val="000457ED"/>
    <w:rsid w:val="00194BD4"/>
    <w:rsid w:val="001C6E16"/>
    <w:rsid w:val="0023596A"/>
    <w:rsid w:val="0024711E"/>
    <w:rsid w:val="002A1037"/>
    <w:rsid w:val="0032726E"/>
    <w:rsid w:val="0036052B"/>
    <w:rsid w:val="00475E98"/>
    <w:rsid w:val="004A15D4"/>
    <w:rsid w:val="004F5B28"/>
    <w:rsid w:val="004F747D"/>
    <w:rsid w:val="00500481"/>
    <w:rsid w:val="00564E95"/>
    <w:rsid w:val="005B0DEE"/>
    <w:rsid w:val="006620A2"/>
    <w:rsid w:val="00666894"/>
    <w:rsid w:val="0071054E"/>
    <w:rsid w:val="007977F1"/>
    <w:rsid w:val="008501A2"/>
    <w:rsid w:val="008758D2"/>
    <w:rsid w:val="008A24B3"/>
    <w:rsid w:val="00A038D7"/>
    <w:rsid w:val="00A73C79"/>
    <w:rsid w:val="00AE1AC6"/>
    <w:rsid w:val="00B74C39"/>
    <w:rsid w:val="00BC3F78"/>
    <w:rsid w:val="00BE50B2"/>
    <w:rsid w:val="00BF1EAB"/>
    <w:rsid w:val="00C94FD8"/>
    <w:rsid w:val="00CC679C"/>
    <w:rsid w:val="00D34447"/>
    <w:rsid w:val="00D977FA"/>
    <w:rsid w:val="00DC66D5"/>
    <w:rsid w:val="00ED12D6"/>
    <w:rsid w:val="00F41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B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58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1AC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8</Pages>
  <Words>2606</Words>
  <Characters>14858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2017-07-04T13:41:00Z</dcterms:created>
  <dcterms:modified xsi:type="dcterms:W3CDTF">2017-07-05T13:51:00Z</dcterms:modified>
</cp:coreProperties>
</file>